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21DEA2B8" w:rsidR="006528FB" w:rsidRDefault="00B8554A" w:rsidP="002D3F22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C51B9AE">
            <wp:extent cx="977265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31" cy="91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66797" w14:textId="418DAB35" w:rsidR="00DB6652" w:rsidRPr="00AB7D1B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Helena Planning and Zoning Commission Meeting 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C72569">
        <w:rPr>
          <w:rFonts w:ascii="Century Gothic" w:hAnsi="Century Gothic"/>
          <w:b/>
          <w:bCs/>
          <w:color w:val="000000"/>
          <w:sz w:val="20"/>
          <w:szCs w:val="20"/>
        </w:rPr>
        <w:t>March 21, 2024</w:t>
      </w:r>
      <w:r w:rsidR="0003024D" w:rsidRPr="00AB7D1B">
        <w:rPr>
          <w:rFonts w:ascii="Century Gothic" w:hAnsi="Century Gothic"/>
          <w:b/>
          <w:bCs/>
          <w:color w:val="000000"/>
          <w:sz w:val="20"/>
          <w:szCs w:val="20"/>
        </w:rPr>
        <w:t>,</w:t>
      </w:r>
      <w:r w:rsidR="000A7BB5"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6pm</w:t>
      </w:r>
    </w:p>
    <w:p w14:paraId="3F20E35F" w14:textId="47EE72CB" w:rsidR="00DB6652" w:rsidRPr="00AB7D1B" w:rsidRDefault="00DB6652" w:rsidP="00DB6652">
      <w:pPr>
        <w:pStyle w:val="NormalWeb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The Helena Planning and Zoning Commission met in a regular meeting on Thursday, </w:t>
      </w:r>
      <w:r w:rsidR="00D577B8">
        <w:rPr>
          <w:rFonts w:ascii="Century Gothic" w:hAnsi="Century Gothic"/>
          <w:color w:val="000000"/>
          <w:sz w:val="20"/>
          <w:szCs w:val="20"/>
        </w:rPr>
        <w:t>March 21</w:t>
      </w:r>
      <w:r w:rsidR="00907D66">
        <w:rPr>
          <w:rFonts w:ascii="Century Gothic" w:hAnsi="Century Gothic"/>
          <w:color w:val="000000"/>
          <w:sz w:val="20"/>
          <w:szCs w:val="20"/>
        </w:rPr>
        <w:t>, 2024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, at 6:00P.M. in the Helena Municipal Building, regular </w:t>
      </w:r>
      <w:r w:rsidR="007A1A0E" w:rsidRPr="00AB7D1B">
        <w:rPr>
          <w:rFonts w:ascii="Century Gothic" w:hAnsi="Century Gothic"/>
          <w:color w:val="000000"/>
          <w:sz w:val="20"/>
          <w:szCs w:val="20"/>
        </w:rPr>
        <w:t>place,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and time for holding said meetings.</w:t>
      </w:r>
    </w:p>
    <w:p w14:paraId="6BBF9358" w14:textId="0377929B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1. </w:t>
      </w:r>
      <w:r w:rsidR="00EC5429">
        <w:rPr>
          <w:rFonts w:ascii="Century Gothic" w:hAnsi="Century Gothic"/>
          <w:b/>
          <w:bCs/>
          <w:color w:val="000000"/>
          <w:sz w:val="20"/>
          <w:szCs w:val="20"/>
        </w:rPr>
        <w:t>Bob Cal</w:t>
      </w:r>
      <w:r w:rsidR="00B56EBA">
        <w:rPr>
          <w:rFonts w:ascii="Century Gothic" w:hAnsi="Century Gothic"/>
          <w:b/>
          <w:bCs/>
          <w:color w:val="000000"/>
          <w:sz w:val="20"/>
          <w:szCs w:val="20"/>
        </w:rPr>
        <w:t>ien</w:t>
      </w:r>
      <w:r w:rsidR="00EC5429">
        <w:rPr>
          <w:rFonts w:ascii="Century Gothic" w:hAnsi="Century Gothic"/>
          <w:b/>
          <w:bCs/>
          <w:color w:val="000000"/>
          <w:sz w:val="20"/>
          <w:szCs w:val="20"/>
        </w:rPr>
        <w:t>to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called the meeting to order at 6:00P.M.</w:t>
      </w:r>
    </w:p>
    <w:p w14:paraId="2F847D06" w14:textId="522CDED0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2. </w:t>
      </w:r>
      <w:r w:rsidR="006847E6">
        <w:rPr>
          <w:rFonts w:ascii="Century Gothic" w:hAnsi="Century Gothic"/>
          <w:b/>
          <w:bCs/>
          <w:color w:val="000000"/>
          <w:sz w:val="20"/>
          <w:szCs w:val="20"/>
        </w:rPr>
        <w:t>Tim Honeycutt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led prayer.</w:t>
      </w:r>
    </w:p>
    <w:p w14:paraId="08BD11F2" w14:textId="6101A51A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3. </w:t>
      </w:r>
      <w:r w:rsidR="006847E6">
        <w:rPr>
          <w:rFonts w:ascii="Century Gothic" w:hAnsi="Century Gothic"/>
          <w:b/>
          <w:bCs/>
          <w:color w:val="000000"/>
          <w:sz w:val="20"/>
          <w:szCs w:val="20"/>
        </w:rPr>
        <w:t>Robert Radice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led the Pledge of Allegiance.</w:t>
      </w:r>
    </w:p>
    <w:p w14:paraId="58661E52" w14:textId="77777777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4. Roll Call Present:</w:t>
      </w:r>
    </w:p>
    <w:p w14:paraId="60A60C79" w14:textId="37841C42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Members: </w:t>
      </w:r>
      <w:bookmarkStart w:id="0" w:name="_Hlk143513804"/>
      <w:r w:rsidR="00907D66">
        <w:rPr>
          <w:rFonts w:ascii="Century Gothic" w:hAnsi="Century Gothic"/>
          <w:color w:val="000000"/>
          <w:sz w:val="20"/>
          <w:szCs w:val="20"/>
        </w:rPr>
        <w:t>Robert Radice,</w:t>
      </w:r>
      <w:r w:rsidR="00182165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Bob </w:t>
      </w:r>
      <w:r w:rsidR="007F7090" w:rsidRPr="00AB7D1B">
        <w:rPr>
          <w:rFonts w:ascii="Century Gothic" w:hAnsi="Century Gothic"/>
          <w:color w:val="000000"/>
          <w:sz w:val="20"/>
          <w:szCs w:val="20"/>
        </w:rPr>
        <w:t>Caliento, Brooke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7A1A0E" w:rsidRPr="00AB7D1B">
        <w:rPr>
          <w:rFonts w:ascii="Century Gothic" w:hAnsi="Century Gothic"/>
          <w:color w:val="000000"/>
          <w:sz w:val="20"/>
          <w:szCs w:val="20"/>
        </w:rPr>
        <w:t>Dodson</w:t>
      </w:r>
      <w:r w:rsidR="00635DB0" w:rsidRPr="00AB7D1B">
        <w:rPr>
          <w:rFonts w:ascii="Century Gothic" w:hAnsi="Century Gothic"/>
          <w:color w:val="000000"/>
          <w:sz w:val="20"/>
          <w:szCs w:val="20"/>
        </w:rPr>
        <w:t xml:space="preserve">, </w:t>
      </w:r>
      <w:bookmarkEnd w:id="0"/>
      <w:r w:rsidR="0082647E" w:rsidRPr="00AB7D1B">
        <w:rPr>
          <w:rFonts w:ascii="Century Gothic" w:hAnsi="Century Gothic"/>
          <w:color w:val="000000"/>
          <w:sz w:val="20"/>
          <w:szCs w:val="20"/>
        </w:rPr>
        <w:t>Laura Joseph,</w:t>
      </w:r>
      <w:r w:rsidR="00BF565D">
        <w:rPr>
          <w:rFonts w:ascii="Century Gothic" w:hAnsi="Century Gothic"/>
          <w:color w:val="000000"/>
          <w:sz w:val="20"/>
          <w:szCs w:val="20"/>
        </w:rPr>
        <w:t xml:space="preserve"> Tim Honeycutt, </w:t>
      </w:r>
      <w:r w:rsidR="00EB34BB">
        <w:rPr>
          <w:rFonts w:ascii="Century Gothic" w:hAnsi="Century Gothic"/>
          <w:color w:val="000000"/>
          <w:sz w:val="20"/>
          <w:szCs w:val="20"/>
        </w:rPr>
        <w:t xml:space="preserve">and </w:t>
      </w:r>
      <w:r w:rsidR="0082647E" w:rsidRPr="00AB7D1B">
        <w:rPr>
          <w:rFonts w:ascii="Century Gothic" w:hAnsi="Century Gothic"/>
          <w:color w:val="000000"/>
          <w:sz w:val="20"/>
          <w:szCs w:val="20"/>
        </w:rPr>
        <w:t>Jack Gray</w:t>
      </w:r>
    </w:p>
    <w:p w14:paraId="191D2614" w14:textId="49D7EE03" w:rsidR="007A1A0E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Absent:</w:t>
      </w:r>
      <w:r w:rsidR="00E54BFA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D577B8" w:rsidRPr="00AB7D1B">
        <w:rPr>
          <w:rFonts w:ascii="Century Gothic" w:hAnsi="Century Gothic"/>
          <w:color w:val="000000"/>
          <w:sz w:val="20"/>
          <w:szCs w:val="20"/>
        </w:rPr>
        <w:t>David Landrum</w:t>
      </w:r>
      <w:r w:rsidR="00395982">
        <w:rPr>
          <w:rFonts w:ascii="Century Gothic" w:hAnsi="Century Gothic"/>
          <w:color w:val="000000"/>
          <w:sz w:val="20"/>
          <w:szCs w:val="20"/>
        </w:rPr>
        <w:t xml:space="preserve">, Darrel Howard, </w:t>
      </w:r>
      <w:r w:rsidR="00B56EBA">
        <w:rPr>
          <w:rFonts w:ascii="Century Gothic" w:hAnsi="Century Gothic"/>
          <w:color w:val="000000"/>
          <w:sz w:val="20"/>
          <w:szCs w:val="20"/>
        </w:rPr>
        <w:t xml:space="preserve">and </w:t>
      </w:r>
      <w:r w:rsidR="00395982">
        <w:rPr>
          <w:rFonts w:ascii="Century Gothic" w:hAnsi="Century Gothic"/>
          <w:color w:val="000000"/>
          <w:sz w:val="20"/>
          <w:szCs w:val="20"/>
        </w:rPr>
        <w:t>Brian Crumpton</w:t>
      </w:r>
      <w:r w:rsidR="00D577B8">
        <w:rPr>
          <w:rFonts w:ascii="Century Gothic" w:hAnsi="Century Gothic"/>
          <w:color w:val="000000"/>
          <w:sz w:val="20"/>
          <w:szCs w:val="20"/>
        </w:rPr>
        <w:t xml:space="preserve"> </w:t>
      </w:r>
    </w:p>
    <w:p w14:paraId="5D39723F" w14:textId="7AA7900A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Visitors: (See attached list)</w:t>
      </w:r>
      <w:r w:rsidR="00EC1852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E95B30">
        <w:rPr>
          <w:rFonts w:ascii="Century Gothic" w:hAnsi="Century Gothic"/>
          <w:color w:val="000000"/>
          <w:sz w:val="20"/>
          <w:szCs w:val="20"/>
        </w:rPr>
        <w:t>Attorney Brian Hayes</w:t>
      </w:r>
    </w:p>
    <w:p w14:paraId="501F4454" w14:textId="77777777" w:rsidR="0022218B" w:rsidRPr="00AB7D1B" w:rsidRDefault="0022218B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</w:p>
    <w:p w14:paraId="20529DB9" w14:textId="50EF04E2" w:rsidR="0022218B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5. Approval/Correction of Minutes from the </w:t>
      </w:r>
      <w:r w:rsidR="00C72569">
        <w:rPr>
          <w:rFonts w:ascii="Century Gothic" w:hAnsi="Century Gothic"/>
          <w:b/>
          <w:bCs/>
          <w:color w:val="000000"/>
          <w:sz w:val="20"/>
          <w:szCs w:val="20"/>
        </w:rPr>
        <w:t>January 18, 2024</w:t>
      </w:r>
      <w:r w:rsidR="0022218B" w:rsidRPr="00AB7D1B">
        <w:rPr>
          <w:rFonts w:ascii="Century Gothic" w:hAnsi="Century Gothic"/>
          <w:b/>
          <w:bCs/>
          <w:color w:val="000000"/>
          <w:sz w:val="20"/>
          <w:szCs w:val="20"/>
        </w:rPr>
        <w:t>,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meeting. </w:t>
      </w:r>
    </w:p>
    <w:p w14:paraId="7FE0B120" w14:textId="00F702CE" w:rsidR="00DB6652" w:rsidRPr="00AB7D1B" w:rsidRDefault="0013507A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b/>
          <w:bCs/>
          <w:color w:val="000000"/>
          <w:sz w:val="20"/>
          <w:szCs w:val="20"/>
        </w:rPr>
        <w:t>Jack Gray</w:t>
      </w:r>
      <w:r w:rsidR="00251C8D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DB6652" w:rsidRPr="00AB7D1B">
        <w:rPr>
          <w:rFonts w:ascii="Century Gothic" w:hAnsi="Century Gothic"/>
          <w:color w:val="000000"/>
          <w:sz w:val="20"/>
          <w:szCs w:val="20"/>
        </w:rPr>
        <w:t xml:space="preserve">made a motion to approve the minutes as written with a second from </w:t>
      </w:r>
      <w:r>
        <w:rPr>
          <w:rFonts w:ascii="Century Gothic" w:hAnsi="Century Gothic"/>
          <w:b/>
          <w:bCs/>
          <w:color w:val="000000"/>
          <w:sz w:val="20"/>
          <w:szCs w:val="20"/>
        </w:rPr>
        <w:t>Robert Radice</w:t>
      </w:r>
      <w:r w:rsidR="00DB6652" w:rsidRPr="00AB7D1B">
        <w:rPr>
          <w:rFonts w:ascii="Century Gothic" w:hAnsi="Century Gothic"/>
          <w:color w:val="000000"/>
          <w:sz w:val="20"/>
          <w:szCs w:val="20"/>
        </w:rPr>
        <w:t>.</w:t>
      </w:r>
    </w:p>
    <w:p w14:paraId="69F81B73" w14:textId="77777777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The following votes were cast:</w:t>
      </w:r>
    </w:p>
    <w:p w14:paraId="5C273CEB" w14:textId="2B087BC7" w:rsidR="002A4932" w:rsidRPr="00AB7D1B" w:rsidRDefault="00DB6652" w:rsidP="002A493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bookmarkStart w:id="1" w:name="_Hlk143513872"/>
      <w:r w:rsidRPr="00AB7D1B">
        <w:rPr>
          <w:rFonts w:ascii="Century Gothic" w:hAnsi="Century Gothic"/>
          <w:color w:val="000000"/>
          <w:sz w:val="20"/>
          <w:szCs w:val="20"/>
        </w:rPr>
        <w:t>AYE:</w:t>
      </w:r>
      <w:r w:rsidR="002A4932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bookmarkStart w:id="2" w:name="_Hlk155346333"/>
      <w:r w:rsidR="00405543">
        <w:rPr>
          <w:rFonts w:ascii="Century Gothic" w:hAnsi="Century Gothic"/>
          <w:color w:val="000000"/>
          <w:sz w:val="20"/>
          <w:szCs w:val="20"/>
        </w:rPr>
        <w:t xml:space="preserve">Robert Radice, </w:t>
      </w:r>
      <w:r w:rsidR="002A4932" w:rsidRPr="00AB7D1B">
        <w:rPr>
          <w:rFonts w:ascii="Century Gothic" w:hAnsi="Century Gothic"/>
          <w:color w:val="000000"/>
          <w:sz w:val="20"/>
          <w:szCs w:val="20"/>
        </w:rPr>
        <w:t xml:space="preserve">Bob Caliento, Brooke Dodson, Laura Joseph, </w:t>
      </w:r>
      <w:r w:rsidR="00E667A4">
        <w:rPr>
          <w:rFonts w:ascii="Century Gothic" w:hAnsi="Century Gothic"/>
          <w:color w:val="000000"/>
          <w:sz w:val="20"/>
          <w:szCs w:val="20"/>
        </w:rPr>
        <w:t xml:space="preserve">Tim Honeycutt, </w:t>
      </w:r>
      <w:r w:rsidR="002A4932" w:rsidRPr="00AB7D1B">
        <w:rPr>
          <w:rFonts w:ascii="Century Gothic" w:hAnsi="Century Gothic"/>
          <w:color w:val="000000"/>
          <w:sz w:val="20"/>
          <w:szCs w:val="20"/>
        </w:rPr>
        <w:t>and Jack Gray</w:t>
      </w:r>
      <w:bookmarkEnd w:id="2"/>
    </w:p>
    <w:p w14:paraId="658B6408" w14:textId="7FFCF85A" w:rsidR="00687528" w:rsidRPr="00AB7D1B" w:rsidRDefault="002A4932" w:rsidP="002A4932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NAY: </w:t>
      </w:r>
      <w:r w:rsidR="000A323D">
        <w:rPr>
          <w:rFonts w:ascii="Century Gothic" w:hAnsi="Century Gothic"/>
          <w:color w:val="000000"/>
          <w:sz w:val="20"/>
          <w:szCs w:val="20"/>
        </w:rPr>
        <w:t>None</w:t>
      </w:r>
    </w:p>
    <w:p w14:paraId="38BFFD86" w14:textId="77777777" w:rsidR="002A4932" w:rsidRDefault="002A4932" w:rsidP="002A4932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Motion Carried</w:t>
      </w:r>
    </w:p>
    <w:p w14:paraId="55764EDF" w14:textId="77777777" w:rsidR="00895C65" w:rsidRPr="00AB7D1B" w:rsidRDefault="00895C65" w:rsidP="002A4932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bookmarkEnd w:id="1"/>
    <w:p w14:paraId="218C7D33" w14:textId="77777777" w:rsidR="00E45840" w:rsidRPr="00AB7D1B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6. Communications from the City Council-None currently</w:t>
      </w:r>
    </w:p>
    <w:p w14:paraId="66F5EDB5" w14:textId="77777777" w:rsidR="00E45840" w:rsidRPr="00AB7D1B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7. Unfinished Business-None to report</w:t>
      </w:r>
    </w:p>
    <w:p w14:paraId="2E2B2976" w14:textId="4E95E16D" w:rsidR="00DB6652" w:rsidRPr="00AB7D1B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8. Hearing Applications</w:t>
      </w:r>
    </w:p>
    <w:p w14:paraId="2511A9E8" w14:textId="77777777" w:rsidR="002D3D8B" w:rsidRPr="00AB7D1B" w:rsidRDefault="002D3D8B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</w:p>
    <w:p w14:paraId="6B77F1D4" w14:textId="33D772FE" w:rsidR="00E008B8" w:rsidRDefault="00DB6652" w:rsidP="000364A5">
      <w:pPr>
        <w:spacing w:after="0" w:line="240" w:lineRule="auto"/>
        <w:rPr>
          <w:rFonts w:ascii="Century Gothic" w:hAnsi="Century Gothic"/>
          <w:b/>
          <w:bCs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9. </w:t>
      </w:r>
      <w:r w:rsidR="00D50D3D">
        <w:rPr>
          <w:rFonts w:ascii="Century Gothic" w:hAnsi="Century Gothic"/>
          <w:b/>
          <w:bCs/>
        </w:rPr>
        <w:t>Approve/Deny: Honea Pharmacy-2563 Helena Road-Site Plan</w:t>
      </w:r>
    </w:p>
    <w:p w14:paraId="34A00741" w14:textId="5ACF630C" w:rsidR="00024F78" w:rsidRDefault="006405C1" w:rsidP="000364A5">
      <w:pPr>
        <w:spacing w:after="0" w:line="240" w:lineRule="auto"/>
        <w:rPr>
          <w:rFonts w:ascii="Century Gothic" w:hAnsi="Century Gothic"/>
          <w:b/>
          <w:bCs/>
          <w:color w:val="000000"/>
          <w:sz w:val="20"/>
          <w:szCs w:val="20"/>
        </w:rPr>
      </w:pPr>
      <w:r>
        <w:rPr>
          <w:rFonts w:ascii="Century Gothic" w:hAnsi="Century Gothic"/>
          <w:b/>
          <w:bCs/>
          <w:color w:val="000000"/>
          <w:sz w:val="20"/>
          <w:szCs w:val="20"/>
        </w:rPr>
        <w:t>Jack Gr</w:t>
      </w:r>
      <w:r w:rsidR="00E667A4">
        <w:rPr>
          <w:rFonts w:ascii="Century Gothic" w:hAnsi="Century Gothic"/>
          <w:b/>
          <w:bCs/>
          <w:color w:val="000000"/>
          <w:sz w:val="20"/>
          <w:szCs w:val="20"/>
        </w:rPr>
        <w:t>a</w:t>
      </w:r>
      <w:r>
        <w:rPr>
          <w:rFonts w:ascii="Century Gothic" w:hAnsi="Century Gothic"/>
          <w:b/>
          <w:bCs/>
          <w:color w:val="000000"/>
          <w:sz w:val="20"/>
          <w:szCs w:val="20"/>
        </w:rPr>
        <w:t xml:space="preserve">y </w:t>
      </w:r>
      <w:r w:rsidR="00262717" w:rsidRPr="00664B71">
        <w:rPr>
          <w:rFonts w:ascii="Century Gothic" w:hAnsi="Century Gothic"/>
          <w:color w:val="000000"/>
          <w:sz w:val="20"/>
          <w:szCs w:val="20"/>
        </w:rPr>
        <w:t>made a motion</w:t>
      </w:r>
      <w:r w:rsidR="00024F78" w:rsidRPr="00664B71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EF0131">
        <w:rPr>
          <w:rFonts w:ascii="Century Gothic" w:hAnsi="Century Gothic"/>
          <w:color w:val="000000"/>
          <w:sz w:val="20"/>
          <w:szCs w:val="20"/>
        </w:rPr>
        <w:t xml:space="preserve">to approve Honea Pharmacy </w:t>
      </w:r>
      <w:r w:rsidR="002E2CF9">
        <w:rPr>
          <w:rFonts w:ascii="Century Gothic" w:hAnsi="Century Gothic"/>
          <w:color w:val="000000"/>
          <w:sz w:val="20"/>
          <w:szCs w:val="20"/>
        </w:rPr>
        <w:t xml:space="preserve">located </w:t>
      </w:r>
      <w:r w:rsidR="00EF0131">
        <w:rPr>
          <w:rFonts w:ascii="Century Gothic" w:hAnsi="Century Gothic"/>
          <w:color w:val="000000"/>
          <w:sz w:val="20"/>
          <w:szCs w:val="20"/>
        </w:rPr>
        <w:t>at 2563 Helena Road</w:t>
      </w:r>
      <w:r w:rsidR="00E008B8" w:rsidRPr="00664B71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B94E0B">
        <w:rPr>
          <w:rFonts w:ascii="Century Gothic" w:hAnsi="Century Gothic"/>
          <w:color w:val="000000"/>
          <w:sz w:val="20"/>
          <w:szCs w:val="20"/>
        </w:rPr>
        <w:t xml:space="preserve">with </w:t>
      </w:r>
      <w:r w:rsidR="00E667A4">
        <w:rPr>
          <w:rFonts w:ascii="Century Gothic" w:hAnsi="Century Gothic"/>
          <w:color w:val="000000"/>
          <w:sz w:val="20"/>
          <w:szCs w:val="20"/>
        </w:rPr>
        <w:t>the three</w:t>
      </w:r>
      <w:r w:rsidR="00B94E0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1F510B">
        <w:rPr>
          <w:rFonts w:ascii="Century Gothic" w:hAnsi="Century Gothic"/>
          <w:color w:val="000000"/>
          <w:sz w:val="20"/>
          <w:szCs w:val="20"/>
        </w:rPr>
        <w:t>conditions</w:t>
      </w:r>
      <w:r w:rsidR="00E667A4">
        <w:rPr>
          <w:rFonts w:ascii="Century Gothic" w:hAnsi="Century Gothic"/>
          <w:color w:val="000000"/>
          <w:sz w:val="20"/>
          <w:szCs w:val="20"/>
        </w:rPr>
        <w:t xml:space="preserve"> stated</w:t>
      </w:r>
      <w:r w:rsidR="00556525">
        <w:rPr>
          <w:rFonts w:ascii="Century Gothic" w:hAnsi="Century Gothic"/>
          <w:color w:val="000000"/>
          <w:sz w:val="20"/>
          <w:szCs w:val="20"/>
        </w:rPr>
        <w:t xml:space="preserve"> by City Engineer Blair Perry</w:t>
      </w:r>
      <w:r w:rsidR="00E667A4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E911E5">
        <w:rPr>
          <w:rFonts w:ascii="Century Gothic" w:hAnsi="Century Gothic"/>
          <w:color w:val="000000"/>
          <w:sz w:val="20"/>
          <w:szCs w:val="20"/>
        </w:rPr>
        <w:t xml:space="preserve">(1) </w:t>
      </w:r>
      <w:r w:rsidR="007D6A3E">
        <w:rPr>
          <w:rFonts w:ascii="Century Gothic" w:hAnsi="Century Gothic"/>
          <w:color w:val="000000"/>
          <w:sz w:val="20"/>
          <w:szCs w:val="20"/>
        </w:rPr>
        <w:t>Layout and grading of site needs to accommodate future cross</w:t>
      </w:r>
      <w:r w:rsidR="00CE61ED">
        <w:rPr>
          <w:rFonts w:ascii="Century Gothic" w:hAnsi="Century Gothic"/>
          <w:color w:val="000000"/>
          <w:sz w:val="20"/>
          <w:szCs w:val="20"/>
        </w:rPr>
        <w:t xml:space="preserve">-access </w:t>
      </w:r>
      <w:r w:rsidR="003E2B7D">
        <w:rPr>
          <w:rFonts w:ascii="Century Gothic" w:hAnsi="Century Gothic"/>
          <w:color w:val="000000"/>
          <w:sz w:val="20"/>
          <w:szCs w:val="20"/>
        </w:rPr>
        <w:t xml:space="preserve">easement on Jeff Carroll Property. Recommend that the site have a paved </w:t>
      </w:r>
      <w:r w:rsidR="00DB48C7">
        <w:rPr>
          <w:rFonts w:ascii="Century Gothic" w:hAnsi="Century Gothic"/>
          <w:color w:val="000000"/>
          <w:sz w:val="20"/>
          <w:szCs w:val="20"/>
        </w:rPr>
        <w:t>stub out</w:t>
      </w:r>
      <w:r w:rsidR="003E2B7D">
        <w:rPr>
          <w:rFonts w:ascii="Century Gothic" w:hAnsi="Century Gothic"/>
          <w:color w:val="000000"/>
          <w:sz w:val="20"/>
          <w:szCs w:val="20"/>
        </w:rPr>
        <w:t xml:space="preserve"> to the north </w:t>
      </w:r>
      <w:r w:rsidR="00DB48C7">
        <w:rPr>
          <w:rFonts w:ascii="Century Gothic" w:hAnsi="Century Gothic"/>
          <w:color w:val="000000"/>
          <w:sz w:val="20"/>
          <w:szCs w:val="20"/>
        </w:rPr>
        <w:t>property line to the future cross-access easement. (2) Site needs a trash service yard (enclosed and covered dumpster enclosure. (3)</w:t>
      </w:r>
      <w:r w:rsidR="00B94E0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DB48C7">
        <w:rPr>
          <w:rFonts w:ascii="Century Gothic" w:hAnsi="Century Gothic"/>
          <w:color w:val="000000"/>
          <w:sz w:val="20"/>
          <w:szCs w:val="20"/>
        </w:rPr>
        <w:t xml:space="preserve">Article </w:t>
      </w:r>
      <w:r w:rsidR="003F5FDA">
        <w:rPr>
          <w:rFonts w:ascii="Century Gothic" w:hAnsi="Century Gothic"/>
          <w:color w:val="000000"/>
          <w:sz w:val="20"/>
          <w:szCs w:val="20"/>
        </w:rPr>
        <w:t xml:space="preserve">XXVII of Zoning Ordinance (Off -Street Parking and Loading Requirements) shows 1 space per 250 SF GFA for both the </w:t>
      </w:r>
      <w:r w:rsidR="00FD2F02">
        <w:rPr>
          <w:rFonts w:ascii="Century Gothic" w:hAnsi="Century Gothic"/>
          <w:color w:val="000000"/>
          <w:sz w:val="20"/>
          <w:szCs w:val="20"/>
        </w:rPr>
        <w:t xml:space="preserve">minimum and maximum number of parking spaces for Retail Drug Store. For </w:t>
      </w:r>
      <w:r w:rsidR="00BB7846">
        <w:rPr>
          <w:rFonts w:ascii="Century Gothic" w:hAnsi="Century Gothic"/>
          <w:color w:val="000000"/>
          <w:sz w:val="20"/>
          <w:szCs w:val="20"/>
        </w:rPr>
        <w:t>the proposed</w:t>
      </w:r>
      <w:r w:rsidR="00FD2F02">
        <w:rPr>
          <w:rFonts w:ascii="Century Gothic" w:hAnsi="Century Gothic"/>
          <w:color w:val="000000"/>
          <w:sz w:val="20"/>
          <w:szCs w:val="20"/>
        </w:rPr>
        <w:t xml:space="preserve"> 1,800 SF building, this would be both a minimum and maximum of 7 spaces. Currently there are 16 spaces </w:t>
      </w:r>
      <w:r w:rsidR="00556525">
        <w:rPr>
          <w:rFonts w:ascii="Century Gothic" w:hAnsi="Century Gothic"/>
          <w:color w:val="000000"/>
          <w:sz w:val="20"/>
          <w:szCs w:val="20"/>
        </w:rPr>
        <w:t>shown</w:t>
      </w:r>
      <w:r w:rsidR="00FD2F02">
        <w:rPr>
          <w:rFonts w:ascii="Century Gothic" w:hAnsi="Century Gothic"/>
          <w:color w:val="000000"/>
          <w:sz w:val="20"/>
          <w:szCs w:val="20"/>
        </w:rPr>
        <w:t xml:space="preserve"> and the site</w:t>
      </w:r>
      <w:r w:rsidR="00BB7846">
        <w:rPr>
          <w:rFonts w:ascii="Century Gothic" w:hAnsi="Century Gothic"/>
          <w:color w:val="000000"/>
          <w:sz w:val="20"/>
          <w:szCs w:val="20"/>
        </w:rPr>
        <w:t xml:space="preserve"> (15 standard and 1 ADA Accessible)</w:t>
      </w:r>
      <w:r w:rsidR="00FD2F02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E008B8" w:rsidRPr="00664B71">
        <w:rPr>
          <w:rFonts w:ascii="Century Gothic" w:hAnsi="Century Gothic"/>
          <w:color w:val="000000"/>
          <w:sz w:val="20"/>
          <w:szCs w:val="20"/>
        </w:rPr>
        <w:t xml:space="preserve">with a second </w:t>
      </w:r>
      <w:r w:rsidR="00664B71" w:rsidRPr="00664B71">
        <w:rPr>
          <w:rFonts w:ascii="Century Gothic" w:hAnsi="Century Gothic"/>
          <w:color w:val="000000"/>
          <w:sz w:val="20"/>
          <w:szCs w:val="20"/>
        </w:rPr>
        <w:t>by</w:t>
      </w:r>
      <w:r w:rsidR="00664B71">
        <w:rPr>
          <w:rFonts w:ascii="Century Gothic" w:hAnsi="Century Gothic"/>
          <w:b/>
          <w:bCs/>
          <w:color w:val="000000"/>
          <w:sz w:val="20"/>
          <w:szCs w:val="20"/>
        </w:rPr>
        <w:t xml:space="preserve"> </w:t>
      </w:r>
      <w:r w:rsidR="00B94E0B">
        <w:rPr>
          <w:rFonts w:ascii="Century Gothic" w:hAnsi="Century Gothic"/>
          <w:b/>
          <w:bCs/>
          <w:color w:val="000000"/>
          <w:sz w:val="20"/>
          <w:szCs w:val="20"/>
        </w:rPr>
        <w:t>Tim Honeycutt</w:t>
      </w:r>
      <w:r w:rsidR="00664B71">
        <w:rPr>
          <w:rFonts w:ascii="Century Gothic" w:hAnsi="Century Gothic"/>
          <w:b/>
          <w:bCs/>
          <w:color w:val="000000"/>
          <w:sz w:val="20"/>
          <w:szCs w:val="20"/>
        </w:rPr>
        <w:t>.</w:t>
      </w:r>
    </w:p>
    <w:p w14:paraId="47956208" w14:textId="09AF33FD" w:rsidR="009B5049" w:rsidRPr="00AB7D1B" w:rsidRDefault="009B5049" w:rsidP="009B5049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AYE: Bob Caliento, Brooke Dodson, Laura Joseph, </w:t>
      </w:r>
      <w:r>
        <w:rPr>
          <w:rFonts w:ascii="Century Gothic" w:hAnsi="Century Gothic"/>
          <w:color w:val="000000"/>
          <w:sz w:val="20"/>
          <w:szCs w:val="20"/>
        </w:rPr>
        <w:t>Robert Radice,</w:t>
      </w:r>
      <w:r w:rsidR="00D41F3A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6B3EB5">
        <w:rPr>
          <w:rFonts w:ascii="Century Gothic" w:hAnsi="Century Gothic"/>
          <w:color w:val="000000"/>
          <w:sz w:val="20"/>
          <w:szCs w:val="20"/>
        </w:rPr>
        <w:t>Tim Honeycutt,</w:t>
      </w:r>
      <w:r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AB7D1B">
        <w:rPr>
          <w:rFonts w:ascii="Century Gothic" w:hAnsi="Century Gothic"/>
          <w:color w:val="000000"/>
          <w:sz w:val="20"/>
          <w:szCs w:val="20"/>
        </w:rPr>
        <w:t>and Jack Gray</w:t>
      </w:r>
    </w:p>
    <w:p w14:paraId="48DE967C" w14:textId="77777777" w:rsidR="009B5049" w:rsidRPr="00AB7D1B" w:rsidRDefault="009B5049" w:rsidP="009B5049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NAY: </w:t>
      </w:r>
      <w:r>
        <w:rPr>
          <w:rFonts w:ascii="Century Gothic" w:hAnsi="Century Gothic"/>
          <w:color w:val="000000"/>
          <w:sz w:val="20"/>
          <w:szCs w:val="20"/>
        </w:rPr>
        <w:t>None</w:t>
      </w:r>
    </w:p>
    <w:p w14:paraId="1E3FFB20" w14:textId="77777777" w:rsidR="009B5049" w:rsidRDefault="009B5049" w:rsidP="009B5049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Motion Carried</w:t>
      </w:r>
    </w:p>
    <w:p w14:paraId="23B000EC" w14:textId="77777777" w:rsidR="009B5049" w:rsidRDefault="009B5049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p w14:paraId="4010E062" w14:textId="4B46EA2F" w:rsidR="00F675C1" w:rsidRDefault="008073FF" w:rsidP="005B1545">
      <w:pPr>
        <w:spacing w:after="0" w:line="240" w:lineRule="auto"/>
        <w:rPr>
          <w:rFonts w:ascii="Century Gothic" w:hAnsi="Century Gothic"/>
          <w:b/>
          <w:bCs/>
        </w:rPr>
      </w:pPr>
      <w:r w:rsidRPr="002717D6">
        <w:rPr>
          <w:rFonts w:ascii="Century Gothic" w:hAnsi="Century Gothic"/>
          <w:b/>
          <w:bCs/>
          <w:color w:val="000000"/>
          <w:sz w:val="20"/>
          <w:szCs w:val="20"/>
        </w:rPr>
        <w:t xml:space="preserve">10. </w:t>
      </w:r>
      <w:r w:rsidR="00DD3A94">
        <w:rPr>
          <w:rFonts w:ascii="Century Gothic" w:hAnsi="Century Gothic"/>
          <w:b/>
          <w:bCs/>
        </w:rPr>
        <w:t>Approve/Deny: Taylor May-Fit People-486 Riverwoods Court-Parcel ID 134170001001.13-Site Plan</w:t>
      </w:r>
    </w:p>
    <w:p w14:paraId="7F874A86" w14:textId="3857EBD1" w:rsidR="006B3EB5" w:rsidRDefault="00E959CA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b/>
          <w:bCs/>
        </w:rPr>
        <w:t xml:space="preserve">Lot 10 </w:t>
      </w:r>
    </w:p>
    <w:p w14:paraId="63B11780" w14:textId="731BBB9E" w:rsidR="00FE2A54" w:rsidRPr="00AB7D1B" w:rsidRDefault="00CE6D79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b/>
          <w:bCs/>
          <w:color w:val="000000"/>
          <w:sz w:val="20"/>
          <w:szCs w:val="20"/>
        </w:rPr>
        <w:t xml:space="preserve">Laura </w:t>
      </w:r>
      <w:r w:rsidR="008603BF">
        <w:rPr>
          <w:rFonts w:ascii="Century Gothic" w:hAnsi="Century Gothic"/>
          <w:b/>
          <w:bCs/>
          <w:color w:val="000000"/>
          <w:sz w:val="20"/>
          <w:szCs w:val="20"/>
        </w:rPr>
        <w:t>J</w:t>
      </w:r>
      <w:r>
        <w:rPr>
          <w:rFonts w:ascii="Century Gothic" w:hAnsi="Century Gothic"/>
          <w:b/>
          <w:bCs/>
          <w:color w:val="000000"/>
          <w:sz w:val="20"/>
          <w:szCs w:val="20"/>
        </w:rPr>
        <w:t>oseph</w:t>
      </w:r>
      <w:r w:rsidR="00FE2A54" w:rsidRPr="00AB7D1B">
        <w:rPr>
          <w:rFonts w:ascii="Century Gothic" w:hAnsi="Century Gothic"/>
          <w:color w:val="000000"/>
          <w:sz w:val="20"/>
          <w:szCs w:val="20"/>
        </w:rPr>
        <w:t xml:space="preserve"> made</w:t>
      </w:r>
      <w:r w:rsidR="00FE2A54" w:rsidRPr="00AB7D1B">
        <w:rPr>
          <w:rFonts w:ascii="Segoe UI" w:hAnsi="Segoe UI" w:cs="Segoe UI"/>
          <w:i/>
          <w:iCs/>
          <w:color w:val="242424"/>
          <w:sz w:val="20"/>
          <w:szCs w:val="20"/>
          <w:shd w:val="clear" w:color="auto" w:fill="FFFFFF"/>
        </w:rPr>
        <w:t xml:space="preserve"> </w:t>
      </w:r>
      <w:r w:rsidR="00FE2A54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a motion to </w:t>
      </w:r>
      <w:r w:rsidR="002E2CF9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>approve Fit People located at 486 Riverwoods Court</w:t>
      </w:r>
      <w:r w:rsidR="00B34BAF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 </w:t>
      </w:r>
      <w:r w:rsidR="00FE2A54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>with a second by</w:t>
      </w:r>
      <w:r w:rsidR="00B34BAF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 </w:t>
      </w:r>
      <w:r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Tim Honeycutt</w:t>
      </w:r>
      <w:r w:rsidR="002717D6"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.</w:t>
      </w:r>
    </w:p>
    <w:p w14:paraId="1BDF7C11" w14:textId="6CD30C53" w:rsidR="00FE2A54" w:rsidRPr="00AB7D1B" w:rsidRDefault="00FE2A54" w:rsidP="00FE2A54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bookmarkStart w:id="3" w:name="_Hlk157085592"/>
      <w:r w:rsidRPr="00AB7D1B">
        <w:rPr>
          <w:rFonts w:ascii="Century Gothic" w:hAnsi="Century Gothic"/>
          <w:color w:val="000000"/>
          <w:sz w:val="20"/>
          <w:szCs w:val="20"/>
        </w:rPr>
        <w:t xml:space="preserve">AYE: Bob Caliento, </w:t>
      </w:r>
      <w:r w:rsidR="009C387E">
        <w:rPr>
          <w:rFonts w:ascii="Century Gothic" w:hAnsi="Century Gothic"/>
          <w:color w:val="000000"/>
          <w:sz w:val="20"/>
          <w:szCs w:val="20"/>
        </w:rPr>
        <w:t xml:space="preserve">Tim Honeycutt, 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Brooke Dodson, Laura Joseph, </w:t>
      </w:r>
      <w:r w:rsidR="0069566B">
        <w:rPr>
          <w:rFonts w:ascii="Century Gothic" w:hAnsi="Century Gothic"/>
          <w:color w:val="000000"/>
          <w:sz w:val="20"/>
          <w:szCs w:val="20"/>
        </w:rPr>
        <w:t xml:space="preserve">Robert Radice, </w:t>
      </w:r>
      <w:r w:rsidRPr="00AB7D1B">
        <w:rPr>
          <w:rFonts w:ascii="Century Gothic" w:hAnsi="Century Gothic"/>
          <w:color w:val="000000"/>
          <w:sz w:val="20"/>
          <w:szCs w:val="20"/>
        </w:rPr>
        <w:t>and Jack Gray</w:t>
      </w:r>
    </w:p>
    <w:p w14:paraId="67A76799" w14:textId="77777777" w:rsidR="00FE2A54" w:rsidRPr="00AB7D1B" w:rsidRDefault="00FE2A54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NAY: </w:t>
      </w:r>
      <w:r>
        <w:rPr>
          <w:rFonts w:ascii="Century Gothic" w:hAnsi="Century Gothic"/>
          <w:color w:val="000000"/>
          <w:sz w:val="20"/>
          <w:szCs w:val="20"/>
        </w:rPr>
        <w:t>None</w:t>
      </w:r>
    </w:p>
    <w:p w14:paraId="1C3E471B" w14:textId="77777777" w:rsidR="00FE2A54" w:rsidRDefault="00FE2A54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Motion Carried</w:t>
      </w:r>
    </w:p>
    <w:bookmarkEnd w:id="3"/>
    <w:p w14:paraId="650320D5" w14:textId="77777777" w:rsidR="00FE2A54" w:rsidRDefault="00FE2A54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p w14:paraId="757C1D4A" w14:textId="77777777" w:rsidR="008603BF" w:rsidRDefault="00FE2A54" w:rsidP="00FE2A54">
      <w:pPr>
        <w:spacing w:after="0" w:line="240" w:lineRule="auto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2717D6">
        <w:rPr>
          <w:rFonts w:ascii="Century Gothic" w:hAnsi="Century Gothic"/>
          <w:b/>
          <w:bCs/>
          <w:color w:val="000000"/>
          <w:sz w:val="20"/>
          <w:szCs w:val="20"/>
        </w:rPr>
        <w:t xml:space="preserve">11. Approve/Deny: </w:t>
      </w:r>
      <w:r w:rsidR="00EF0131">
        <w:rPr>
          <w:rFonts w:ascii="Century Gothic" w:hAnsi="Century Gothic"/>
          <w:b/>
          <w:bCs/>
        </w:rPr>
        <w:t xml:space="preserve">Hillsboro Sector 7 Development-Preliminary Plat </w:t>
      </w:r>
    </w:p>
    <w:p w14:paraId="6252DBA8" w14:textId="72A32231" w:rsidR="00FE2A54" w:rsidRPr="008603BF" w:rsidRDefault="008603BF" w:rsidP="00FE2A54">
      <w:pPr>
        <w:spacing w:after="0" w:line="240" w:lineRule="auto"/>
        <w:rPr>
          <w:rFonts w:ascii="Century Gothic" w:hAnsi="Century Gothic"/>
          <w:b/>
          <w:bCs/>
          <w:color w:val="000000"/>
          <w:sz w:val="20"/>
          <w:szCs w:val="20"/>
        </w:rPr>
      </w:pPr>
      <w:r>
        <w:rPr>
          <w:rFonts w:ascii="Century Gothic" w:hAnsi="Century Gothic"/>
          <w:b/>
          <w:bCs/>
          <w:color w:val="000000"/>
          <w:sz w:val="20"/>
          <w:szCs w:val="20"/>
        </w:rPr>
        <w:t>Tim Honeycutt</w:t>
      </w:r>
      <w:r w:rsidR="00FE2A54" w:rsidRPr="00AB7D1B">
        <w:rPr>
          <w:rFonts w:ascii="Century Gothic" w:hAnsi="Century Gothic"/>
          <w:color w:val="000000"/>
          <w:sz w:val="20"/>
          <w:szCs w:val="20"/>
        </w:rPr>
        <w:t xml:space="preserve"> made</w:t>
      </w:r>
      <w:r w:rsidR="00FE2A54" w:rsidRPr="00AB7D1B">
        <w:rPr>
          <w:rFonts w:ascii="Segoe UI" w:hAnsi="Segoe UI" w:cs="Segoe UI"/>
          <w:i/>
          <w:iCs/>
          <w:color w:val="242424"/>
          <w:sz w:val="20"/>
          <w:szCs w:val="20"/>
          <w:shd w:val="clear" w:color="auto" w:fill="FFFFFF"/>
        </w:rPr>
        <w:t xml:space="preserve"> </w:t>
      </w:r>
      <w:r w:rsidR="00FE2A54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>a motion to</w:t>
      </w:r>
      <w:r w:rsidR="00C10FE8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 approve </w:t>
      </w:r>
      <w:r w:rsidR="001678A8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Hillsboro Sector 7 Preliminary Plat </w:t>
      </w:r>
      <w:r w:rsidR="00FE2A54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>with a second by</w:t>
      </w:r>
      <w:r w:rsidR="00C9440C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 </w:t>
      </w:r>
      <w:r w:rsidR="00C9440C" w:rsidRPr="008603BF"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Jack Gr</w:t>
      </w:r>
      <w:r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a</w:t>
      </w:r>
      <w:r w:rsidR="00C9440C" w:rsidRPr="008603BF"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y</w:t>
      </w:r>
      <w:r w:rsidR="005F3E63"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.</w:t>
      </w:r>
    </w:p>
    <w:p w14:paraId="1FC1B9EA" w14:textId="07EB26F5" w:rsidR="00FE2A54" w:rsidRPr="00AB7D1B" w:rsidRDefault="00FE2A54" w:rsidP="00FE2A54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AYE: Bob Caliento, Brooke Dodson, Laura Joseph, </w:t>
      </w:r>
      <w:r w:rsidR="00863D4D">
        <w:rPr>
          <w:rFonts w:ascii="Century Gothic" w:hAnsi="Century Gothic"/>
          <w:color w:val="000000"/>
          <w:sz w:val="20"/>
          <w:szCs w:val="20"/>
        </w:rPr>
        <w:t xml:space="preserve">Robert Radice, </w:t>
      </w:r>
      <w:r w:rsidR="00F208B0">
        <w:rPr>
          <w:rFonts w:ascii="Century Gothic" w:hAnsi="Century Gothic"/>
          <w:color w:val="000000"/>
          <w:sz w:val="20"/>
          <w:szCs w:val="20"/>
        </w:rPr>
        <w:t>Tim Honeycutt,</w:t>
      </w:r>
      <w:r w:rsidR="00863D4D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AB7D1B">
        <w:rPr>
          <w:rFonts w:ascii="Century Gothic" w:hAnsi="Century Gothic"/>
          <w:color w:val="000000"/>
          <w:sz w:val="20"/>
          <w:szCs w:val="20"/>
        </w:rPr>
        <w:t>and Jack Gray</w:t>
      </w:r>
    </w:p>
    <w:p w14:paraId="6605FF7A" w14:textId="77777777" w:rsidR="00FE2A54" w:rsidRPr="00AB7D1B" w:rsidRDefault="00FE2A54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NAY: </w:t>
      </w:r>
      <w:r>
        <w:rPr>
          <w:rFonts w:ascii="Century Gothic" w:hAnsi="Century Gothic"/>
          <w:color w:val="000000"/>
          <w:sz w:val="20"/>
          <w:szCs w:val="20"/>
        </w:rPr>
        <w:t>None</w:t>
      </w:r>
    </w:p>
    <w:p w14:paraId="0F26D160" w14:textId="77777777" w:rsidR="00FE2A54" w:rsidRDefault="00FE2A54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Motion Carried</w:t>
      </w:r>
    </w:p>
    <w:p w14:paraId="0BEB70CB" w14:textId="77777777" w:rsidR="00FE2A54" w:rsidRPr="00AB7D1B" w:rsidRDefault="00FE2A54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p w14:paraId="1A2DD6DD" w14:textId="0A13268D" w:rsidR="00DB6652" w:rsidRPr="00AB7D1B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1</w:t>
      </w:r>
      <w:r w:rsidR="00553F29" w:rsidRPr="00AB7D1B">
        <w:rPr>
          <w:rFonts w:ascii="Century Gothic" w:hAnsi="Century Gothic"/>
          <w:b/>
          <w:bCs/>
          <w:color w:val="000000"/>
          <w:sz w:val="20"/>
          <w:szCs w:val="20"/>
        </w:rPr>
        <w:t>2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. Committee Reports</w:t>
      </w:r>
      <w:r w:rsidR="006771F2"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</w:t>
      </w:r>
    </w:p>
    <w:p w14:paraId="222098EA" w14:textId="05E37EAB" w:rsidR="00B3781D" w:rsidRPr="00AB7D1B" w:rsidRDefault="00DB6652" w:rsidP="00F64395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1</w:t>
      </w:r>
      <w:r w:rsidR="00553F29" w:rsidRPr="00AB7D1B">
        <w:rPr>
          <w:rFonts w:ascii="Century Gothic" w:hAnsi="Century Gothic"/>
          <w:b/>
          <w:bCs/>
          <w:color w:val="000000"/>
          <w:sz w:val="20"/>
          <w:szCs w:val="20"/>
        </w:rPr>
        <w:t>3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. Resolutions-None</w:t>
      </w:r>
    </w:p>
    <w:p w14:paraId="5B7BC7B6" w14:textId="3C7EE5D8" w:rsidR="00DB6652" w:rsidRDefault="00DB6652" w:rsidP="00F6439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1</w:t>
      </w:r>
      <w:r w:rsidR="00553F29" w:rsidRPr="00AB7D1B">
        <w:rPr>
          <w:rFonts w:ascii="Century Gothic" w:hAnsi="Century Gothic"/>
          <w:b/>
          <w:bCs/>
          <w:color w:val="000000"/>
          <w:sz w:val="20"/>
          <w:szCs w:val="20"/>
        </w:rPr>
        <w:t>4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. Communications and Miscellaneous Business</w:t>
      </w:r>
      <w:r w:rsidRPr="00AB7D1B">
        <w:rPr>
          <w:rFonts w:ascii="Century Gothic" w:hAnsi="Century Gothic"/>
          <w:color w:val="000000"/>
          <w:sz w:val="20"/>
          <w:szCs w:val="20"/>
        </w:rPr>
        <w:t>-</w:t>
      </w:r>
      <w:r w:rsidR="00505433" w:rsidRPr="00AB7D1B">
        <w:rPr>
          <w:rFonts w:ascii="Century Gothic" w:hAnsi="Century Gothic"/>
          <w:color w:val="000000"/>
          <w:sz w:val="20"/>
          <w:szCs w:val="20"/>
        </w:rPr>
        <w:t>None</w:t>
      </w:r>
    </w:p>
    <w:p w14:paraId="258B794D" w14:textId="77777777" w:rsidR="00A032EB" w:rsidRPr="00AB7D1B" w:rsidRDefault="00A032EB" w:rsidP="00F6439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</w:p>
    <w:p w14:paraId="36A976A5" w14:textId="59B598C2" w:rsidR="00DB6652" w:rsidRPr="00AB7D1B" w:rsidRDefault="00DB6652" w:rsidP="00F64395">
      <w:pPr>
        <w:pStyle w:val="NormalWeb"/>
        <w:spacing w:before="0" w:before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The next scheduled Planning and Zoning meeting to be held on Thursday, </w:t>
      </w:r>
      <w:r w:rsidR="00C72569">
        <w:rPr>
          <w:rFonts w:ascii="Century Gothic" w:hAnsi="Century Gothic"/>
          <w:color w:val="000000"/>
          <w:sz w:val="20"/>
          <w:szCs w:val="20"/>
        </w:rPr>
        <w:t xml:space="preserve">April </w:t>
      </w:r>
      <w:r w:rsidR="00D577B8">
        <w:rPr>
          <w:rFonts w:ascii="Century Gothic" w:hAnsi="Century Gothic"/>
          <w:color w:val="000000"/>
          <w:sz w:val="20"/>
          <w:szCs w:val="20"/>
        </w:rPr>
        <w:t>18</w:t>
      </w:r>
      <w:r w:rsidR="007C4EB1" w:rsidRPr="00AB7D1B">
        <w:rPr>
          <w:rFonts w:ascii="Century Gothic" w:hAnsi="Century Gothic"/>
          <w:color w:val="000000"/>
          <w:sz w:val="20"/>
          <w:szCs w:val="20"/>
        </w:rPr>
        <w:t>, 2024</w:t>
      </w:r>
      <w:r w:rsidR="002B32FD" w:rsidRPr="00AB7D1B">
        <w:rPr>
          <w:rFonts w:ascii="Century Gothic" w:hAnsi="Century Gothic"/>
          <w:color w:val="000000"/>
          <w:sz w:val="20"/>
          <w:szCs w:val="20"/>
        </w:rPr>
        <w:t>,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at 6:00P.M.</w:t>
      </w:r>
    </w:p>
    <w:p w14:paraId="1E397681" w14:textId="0FC2CAA7" w:rsidR="00DB6652" w:rsidRPr="00AB7D1B" w:rsidRDefault="00DB6652" w:rsidP="00F64395">
      <w:pPr>
        <w:pStyle w:val="NormalWeb"/>
        <w:spacing w:before="0" w:before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There being no further business to attend, </w:t>
      </w:r>
      <w:r w:rsidR="0041056E">
        <w:rPr>
          <w:rFonts w:ascii="Century Gothic" w:hAnsi="Century Gothic"/>
          <w:color w:val="000000"/>
          <w:sz w:val="20"/>
          <w:szCs w:val="20"/>
        </w:rPr>
        <w:t>J</w:t>
      </w:r>
      <w:r w:rsidR="00CB013C">
        <w:rPr>
          <w:rFonts w:ascii="Century Gothic" w:hAnsi="Century Gothic"/>
          <w:color w:val="000000"/>
          <w:sz w:val="20"/>
          <w:szCs w:val="20"/>
        </w:rPr>
        <w:t>ac</w:t>
      </w:r>
      <w:r w:rsidR="0041056E">
        <w:rPr>
          <w:rFonts w:ascii="Century Gothic" w:hAnsi="Century Gothic"/>
          <w:color w:val="000000"/>
          <w:sz w:val="20"/>
          <w:szCs w:val="20"/>
        </w:rPr>
        <w:t>k Gr</w:t>
      </w:r>
      <w:r w:rsidR="00CB013C">
        <w:rPr>
          <w:rFonts w:ascii="Century Gothic" w:hAnsi="Century Gothic"/>
          <w:color w:val="000000"/>
          <w:sz w:val="20"/>
          <w:szCs w:val="20"/>
        </w:rPr>
        <w:t>a</w:t>
      </w:r>
      <w:r w:rsidR="0041056E">
        <w:rPr>
          <w:rFonts w:ascii="Century Gothic" w:hAnsi="Century Gothic"/>
          <w:color w:val="000000"/>
          <w:sz w:val="20"/>
          <w:szCs w:val="20"/>
        </w:rPr>
        <w:t>y</w:t>
      </w:r>
      <w:r w:rsidR="003271DB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AB7D1B">
        <w:rPr>
          <w:rFonts w:ascii="Century Gothic" w:hAnsi="Century Gothic"/>
          <w:color w:val="000000"/>
          <w:sz w:val="20"/>
          <w:szCs w:val="20"/>
        </w:rPr>
        <w:t>entertained a motion t</w:t>
      </w:r>
      <w:r w:rsidR="00917878" w:rsidRPr="00AB7D1B">
        <w:rPr>
          <w:rFonts w:ascii="Century Gothic" w:hAnsi="Century Gothic"/>
          <w:color w:val="000000"/>
          <w:sz w:val="20"/>
          <w:szCs w:val="20"/>
        </w:rPr>
        <w:t>o adjo</w:t>
      </w:r>
      <w:r w:rsidR="00FF7686" w:rsidRPr="00AB7D1B">
        <w:rPr>
          <w:rFonts w:ascii="Century Gothic" w:hAnsi="Century Gothic"/>
          <w:color w:val="000000"/>
          <w:sz w:val="20"/>
          <w:szCs w:val="20"/>
        </w:rPr>
        <w:t>urn</w:t>
      </w:r>
      <w:r w:rsidR="00A62DB2">
        <w:rPr>
          <w:rFonts w:ascii="Century Gothic" w:hAnsi="Century Gothic"/>
          <w:color w:val="000000"/>
          <w:sz w:val="20"/>
          <w:szCs w:val="20"/>
        </w:rPr>
        <w:t xml:space="preserve"> with a second by</w:t>
      </w:r>
      <w:r w:rsidR="0041056E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CB013C">
        <w:rPr>
          <w:rFonts w:ascii="Century Gothic" w:hAnsi="Century Gothic"/>
          <w:color w:val="000000"/>
          <w:sz w:val="20"/>
          <w:szCs w:val="20"/>
        </w:rPr>
        <w:t>Ti</w:t>
      </w:r>
      <w:r w:rsidR="0041056E">
        <w:rPr>
          <w:rFonts w:ascii="Century Gothic" w:hAnsi="Century Gothic"/>
          <w:color w:val="000000"/>
          <w:sz w:val="20"/>
          <w:szCs w:val="20"/>
        </w:rPr>
        <w:t xml:space="preserve">m </w:t>
      </w:r>
      <w:r w:rsidR="00CB013C">
        <w:rPr>
          <w:rFonts w:ascii="Century Gothic" w:hAnsi="Century Gothic"/>
          <w:color w:val="000000"/>
          <w:sz w:val="20"/>
          <w:szCs w:val="20"/>
        </w:rPr>
        <w:t>H</w:t>
      </w:r>
      <w:r w:rsidR="0041056E">
        <w:rPr>
          <w:rFonts w:ascii="Century Gothic" w:hAnsi="Century Gothic"/>
          <w:color w:val="000000"/>
          <w:sz w:val="20"/>
          <w:szCs w:val="20"/>
        </w:rPr>
        <w:t>oneycutt</w:t>
      </w:r>
      <w:r w:rsidR="00D86636">
        <w:rPr>
          <w:rFonts w:ascii="Century Gothic" w:hAnsi="Century Gothic"/>
          <w:color w:val="000000"/>
          <w:sz w:val="20"/>
          <w:szCs w:val="20"/>
        </w:rPr>
        <w:t>,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5C5931" w:rsidRPr="00AB7D1B">
        <w:rPr>
          <w:rFonts w:ascii="Century Gothic" w:hAnsi="Century Gothic"/>
          <w:color w:val="000000"/>
          <w:sz w:val="20"/>
          <w:szCs w:val="20"/>
        </w:rPr>
        <w:t>the meeting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was adjourned </w:t>
      </w:r>
      <w:r w:rsidR="008C5DB9" w:rsidRPr="00AB7D1B">
        <w:rPr>
          <w:rFonts w:ascii="Century Gothic" w:hAnsi="Century Gothic"/>
          <w:color w:val="000000"/>
          <w:sz w:val="20"/>
          <w:szCs w:val="20"/>
        </w:rPr>
        <w:t>a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t </w:t>
      </w:r>
      <w:r w:rsidR="004B5E31" w:rsidRPr="00AB7D1B">
        <w:rPr>
          <w:rFonts w:ascii="Century Gothic" w:hAnsi="Century Gothic"/>
          <w:color w:val="000000"/>
          <w:sz w:val="20"/>
          <w:szCs w:val="20"/>
        </w:rPr>
        <w:t>6</w:t>
      </w:r>
      <w:r w:rsidR="00D72ECD" w:rsidRPr="00AB7D1B">
        <w:rPr>
          <w:rFonts w:ascii="Century Gothic" w:hAnsi="Century Gothic"/>
          <w:color w:val="000000"/>
          <w:sz w:val="20"/>
          <w:szCs w:val="20"/>
        </w:rPr>
        <w:t>:</w:t>
      </w:r>
      <w:r w:rsidR="0041056E">
        <w:rPr>
          <w:rFonts w:ascii="Century Gothic" w:hAnsi="Century Gothic"/>
          <w:color w:val="000000"/>
          <w:sz w:val="20"/>
          <w:szCs w:val="20"/>
        </w:rPr>
        <w:t>18</w:t>
      </w:r>
      <w:r w:rsidRPr="00AB7D1B">
        <w:rPr>
          <w:rFonts w:ascii="Century Gothic" w:hAnsi="Century Gothic"/>
          <w:color w:val="000000"/>
          <w:sz w:val="20"/>
          <w:szCs w:val="20"/>
        </w:rPr>
        <w:t>P.M.</w:t>
      </w:r>
    </w:p>
    <w:p w14:paraId="79F7C5CE" w14:textId="1364DD94" w:rsidR="00510EDB" w:rsidRDefault="00DB6652" w:rsidP="00DB6652">
      <w:pPr>
        <w:pStyle w:val="NormalWeb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Attest:</w:t>
      </w:r>
    </w:p>
    <w:p w14:paraId="56D12DFE" w14:textId="77777777" w:rsidR="001678A8" w:rsidRPr="00AB7D1B" w:rsidRDefault="001678A8" w:rsidP="00DB6652">
      <w:pPr>
        <w:pStyle w:val="NormalWeb"/>
        <w:rPr>
          <w:rFonts w:ascii="Century Gothic" w:hAnsi="Century Gothic"/>
          <w:color w:val="000000"/>
          <w:sz w:val="20"/>
          <w:szCs w:val="20"/>
        </w:rPr>
      </w:pPr>
    </w:p>
    <w:p w14:paraId="530D0D13" w14:textId="362E432C" w:rsidR="00DB6652" w:rsidRPr="00AB7D1B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Amanda C. Traywick </w:t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="001678A8">
        <w:rPr>
          <w:rFonts w:ascii="Century Gothic" w:hAnsi="Century Gothic"/>
          <w:color w:val="000000"/>
          <w:sz w:val="20"/>
          <w:szCs w:val="20"/>
        </w:rPr>
        <w:t xml:space="preserve">Robert Caliento </w:t>
      </w:r>
    </w:p>
    <w:p w14:paraId="697B9A04" w14:textId="5952D5FF" w:rsidR="00DB6652" w:rsidRPr="00AB7D1B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City Clerk </w:t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  <w:t>Chairman, Helena Planning Commission</w:t>
      </w:r>
    </w:p>
    <w:p w14:paraId="47B45061" w14:textId="77777777" w:rsidR="00DB6652" w:rsidRPr="00F91527" w:rsidRDefault="00DB6652" w:rsidP="002D3F22">
      <w:pPr>
        <w:jc w:val="center"/>
        <w:rPr>
          <w:rFonts w:ascii="Century Gothic" w:hAnsi="Century Gothic"/>
          <w:sz w:val="16"/>
          <w:szCs w:val="16"/>
        </w:rPr>
      </w:pPr>
    </w:p>
    <w:sectPr w:rsidR="00DB6652" w:rsidRPr="00F91527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2B45"/>
    <w:rsid w:val="000037D0"/>
    <w:rsid w:val="000048F2"/>
    <w:rsid w:val="000057E7"/>
    <w:rsid w:val="0000692E"/>
    <w:rsid w:val="00006DB8"/>
    <w:rsid w:val="00010365"/>
    <w:rsid w:val="00012187"/>
    <w:rsid w:val="000152E7"/>
    <w:rsid w:val="00015AA3"/>
    <w:rsid w:val="00017195"/>
    <w:rsid w:val="000171D9"/>
    <w:rsid w:val="000173DF"/>
    <w:rsid w:val="00017700"/>
    <w:rsid w:val="00017BB1"/>
    <w:rsid w:val="00020702"/>
    <w:rsid w:val="00020A4C"/>
    <w:rsid w:val="0002146D"/>
    <w:rsid w:val="0002328B"/>
    <w:rsid w:val="00023759"/>
    <w:rsid w:val="00023EE8"/>
    <w:rsid w:val="00024F78"/>
    <w:rsid w:val="00025315"/>
    <w:rsid w:val="00025981"/>
    <w:rsid w:val="00025F1E"/>
    <w:rsid w:val="00026084"/>
    <w:rsid w:val="00027100"/>
    <w:rsid w:val="000278D8"/>
    <w:rsid w:val="0003024D"/>
    <w:rsid w:val="000310C4"/>
    <w:rsid w:val="00031218"/>
    <w:rsid w:val="000327F9"/>
    <w:rsid w:val="000352C2"/>
    <w:rsid w:val="000359C3"/>
    <w:rsid w:val="000360DB"/>
    <w:rsid w:val="000362CE"/>
    <w:rsid w:val="000364A5"/>
    <w:rsid w:val="000369DB"/>
    <w:rsid w:val="00037176"/>
    <w:rsid w:val="000374C9"/>
    <w:rsid w:val="00040627"/>
    <w:rsid w:val="00041C1E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2F74"/>
    <w:rsid w:val="00053383"/>
    <w:rsid w:val="00053ABB"/>
    <w:rsid w:val="0005498D"/>
    <w:rsid w:val="000550ED"/>
    <w:rsid w:val="000554D4"/>
    <w:rsid w:val="000560C0"/>
    <w:rsid w:val="00057625"/>
    <w:rsid w:val="00057883"/>
    <w:rsid w:val="00057D17"/>
    <w:rsid w:val="00060CBB"/>
    <w:rsid w:val="000612CB"/>
    <w:rsid w:val="00061DFA"/>
    <w:rsid w:val="00062542"/>
    <w:rsid w:val="0006555B"/>
    <w:rsid w:val="00065A03"/>
    <w:rsid w:val="00065A8D"/>
    <w:rsid w:val="00066029"/>
    <w:rsid w:val="000664CA"/>
    <w:rsid w:val="00066B32"/>
    <w:rsid w:val="0006774F"/>
    <w:rsid w:val="00072EFF"/>
    <w:rsid w:val="000760C6"/>
    <w:rsid w:val="00076208"/>
    <w:rsid w:val="00076337"/>
    <w:rsid w:val="000768F7"/>
    <w:rsid w:val="0007717A"/>
    <w:rsid w:val="00077632"/>
    <w:rsid w:val="0008003B"/>
    <w:rsid w:val="00080A4A"/>
    <w:rsid w:val="00080E3B"/>
    <w:rsid w:val="00081D53"/>
    <w:rsid w:val="00081D69"/>
    <w:rsid w:val="00082090"/>
    <w:rsid w:val="0008250C"/>
    <w:rsid w:val="0008406D"/>
    <w:rsid w:val="00084A38"/>
    <w:rsid w:val="0008619F"/>
    <w:rsid w:val="00086EB9"/>
    <w:rsid w:val="00087DA0"/>
    <w:rsid w:val="00090133"/>
    <w:rsid w:val="00090C2D"/>
    <w:rsid w:val="00091962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3CC"/>
    <w:rsid w:val="000A2C16"/>
    <w:rsid w:val="000A323D"/>
    <w:rsid w:val="000A32A3"/>
    <w:rsid w:val="000A3386"/>
    <w:rsid w:val="000A3441"/>
    <w:rsid w:val="000A39B2"/>
    <w:rsid w:val="000A3AB5"/>
    <w:rsid w:val="000A5801"/>
    <w:rsid w:val="000A6C68"/>
    <w:rsid w:val="000A6E15"/>
    <w:rsid w:val="000A7BB5"/>
    <w:rsid w:val="000B013D"/>
    <w:rsid w:val="000B1035"/>
    <w:rsid w:val="000B16A1"/>
    <w:rsid w:val="000B1A12"/>
    <w:rsid w:val="000B2DD1"/>
    <w:rsid w:val="000B35A1"/>
    <w:rsid w:val="000B3718"/>
    <w:rsid w:val="000B74FB"/>
    <w:rsid w:val="000B7D4F"/>
    <w:rsid w:val="000B7FF7"/>
    <w:rsid w:val="000C1B26"/>
    <w:rsid w:val="000C3B52"/>
    <w:rsid w:val="000C3D26"/>
    <w:rsid w:val="000C3E8E"/>
    <w:rsid w:val="000C4A97"/>
    <w:rsid w:val="000C5C7D"/>
    <w:rsid w:val="000C63DA"/>
    <w:rsid w:val="000C70B9"/>
    <w:rsid w:val="000C7219"/>
    <w:rsid w:val="000C7602"/>
    <w:rsid w:val="000C7939"/>
    <w:rsid w:val="000D009E"/>
    <w:rsid w:val="000D0560"/>
    <w:rsid w:val="000D0614"/>
    <w:rsid w:val="000D0D29"/>
    <w:rsid w:val="000D1089"/>
    <w:rsid w:val="000D1188"/>
    <w:rsid w:val="000D120E"/>
    <w:rsid w:val="000D1219"/>
    <w:rsid w:val="000D2D9F"/>
    <w:rsid w:val="000D36A7"/>
    <w:rsid w:val="000D3A5A"/>
    <w:rsid w:val="000D6369"/>
    <w:rsid w:val="000D696E"/>
    <w:rsid w:val="000D7D6B"/>
    <w:rsid w:val="000E0BF3"/>
    <w:rsid w:val="000E1C73"/>
    <w:rsid w:val="000E1E16"/>
    <w:rsid w:val="000E1FD8"/>
    <w:rsid w:val="000E23CC"/>
    <w:rsid w:val="000E4480"/>
    <w:rsid w:val="000E489B"/>
    <w:rsid w:val="000E765C"/>
    <w:rsid w:val="000E7A0A"/>
    <w:rsid w:val="000F0D9F"/>
    <w:rsid w:val="000F14B8"/>
    <w:rsid w:val="000F474E"/>
    <w:rsid w:val="000F4B0E"/>
    <w:rsid w:val="000F51D5"/>
    <w:rsid w:val="000F5758"/>
    <w:rsid w:val="000F57C8"/>
    <w:rsid w:val="000F63F5"/>
    <w:rsid w:val="000F7626"/>
    <w:rsid w:val="000F763D"/>
    <w:rsid w:val="000F7DA6"/>
    <w:rsid w:val="00101565"/>
    <w:rsid w:val="001035F3"/>
    <w:rsid w:val="001046CE"/>
    <w:rsid w:val="0010480D"/>
    <w:rsid w:val="001056A7"/>
    <w:rsid w:val="001058C6"/>
    <w:rsid w:val="001069A6"/>
    <w:rsid w:val="00106D89"/>
    <w:rsid w:val="00107E96"/>
    <w:rsid w:val="001109F9"/>
    <w:rsid w:val="00114A70"/>
    <w:rsid w:val="00115372"/>
    <w:rsid w:val="0011542F"/>
    <w:rsid w:val="0011577D"/>
    <w:rsid w:val="001157EE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07A"/>
    <w:rsid w:val="001352A8"/>
    <w:rsid w:val="001352F3"/>
    <w:rsid w:val="00135E7A"/>
    <w:rsid w:val="00135EDD"/>
    <w:rsid w:val="00140080"/>
    <w:rsid w:val="0014134F"/>
    <w:rsid w:val="001439D4"/>
    <w:rsid w:val="00143BD5"/>
    <w:rsid w:val="001441C5"/>
    <w:rsid w:val="00144BBF"/>
    <w:rsid w:val="00146884"/>
    <w:rsid w:val="00146D8C"/>
    <w:rsid w:val="00146FA1"/>
    <w:rsid w:val="001470E6"/>
    <w:rsid w:val="00147725"/>
    <w:rsid w:val="00147C6C"/>
    <w:rsid w:val="00147E53"/>
    <w:rsid w:val="00147FC7"/>
    <w:rsid w:val="0015115C"/>
    <w:rsid w:val="001523FD"/>
    <w:rsid w:val="00152537"/>
    <w:rsid w:val="0015265A"/>
    <w:rsid w:val="00152BCB"/>
    <w:rsid w:val="00153511"/>
    <w:rsid w:val="001544A3"/>
    <w:rsid w:val="001553DE"/>
    <w:rsid w:val="001555E8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5F8C"/>
    <w:rsid w:val="00166851"/>
    <w:rsid w:val="00166B5E"/>
    <w:rsid w:val="00167225"/>
    <w:rsid w:val="001676BC"/>
    <w:rsid w:val="001678A8"/>
    <w:rsid w:val="0016797D"/>
    <w:rsid w:val="00167AAB"/>
    <w:rsid w:val="00167C0C"/>
    <w:rsid w:val="00167FF7"/>
    <w:rsid w:val="00171119"/>
    <w:rsid w:val="00171365"/>
    <w:rsid w:val="0017255C"/>
    <w:rsid w:val="00172829"/>
    <w:rsid w:val="00172E50"/>
    <w:rsid w:val="00173384"/>
    <w:rsid w:val="00173496"/>
    <w:rsid w:val="00174E2A"/>
    <w:rsid w:val="00175283"/>
    <w:rsid w:val="001772B3"/>
    <w:rsid w:val="001779BD"/>
    <w:rsid w:val="00177BDA"/>
    <w:rsid w:val="00180096"/>
    <w:rsid w:val="00180A00"/>
    <w:rsid w:val="001812E5"/>
    <w:rsid w:val="001817C2"/>
    <w:rsid w:val="00182165"/>
    <w:rsid w:val="001823AB"/>
    <w:rsid w:val="00182D73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3CBF"/>
    <w:rsid w:val="001945AA"/>
    <w:rsid w:val="001952F0"/>
    <w:rsid w:val="0019531B"/>
    <w:rsid w:val="00195531"/>
    <w:rsid w:val="001979FD"/>
    <w:rsid w:val="001A0A66"/>
    <w:rsid w:val="001A0E14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1907"/>
    <w:rsid w:val="001B20FB"/>
    <w:rsid w:val="001B22DC"/>
    <w:rsid w:val="001B3C2B"/>
    <w:rsid w:val="001B3E91"/>
    <w:rsid w:val="001B4720"/>
    <w:rsid w:val="001B5097"/>
    <w:rsid w:val="001B5D85"/>
    <w:rsid w:val="001B64FB"/>
    <w:rsid w:val="001B6D12"/>
    <w:rsid w:val="001B7C1C"/>
    <w:rsid w:val="001B7CB1"/>
    <w:rsid w:val="001C071A"/>
    <w:rsid w:val="001C105E"/>
    <w:rsid w:val="001C1413"/>
    <w:rsid w:val="001C1801"/>
    <w:rsid w:val="001C19A4"/>
    <w:rsid w:val="001C1BDC"/>
    <w:rsid w:val="001C2205"/>
    <w:rsid w:val="001C419D"/>
    <w:rsid w:val="001C4E12"/>
    <w:rsid w:val="001C5756"/>
    <w:rsid w:val="001C5E46"/>
    <w:rsid w:val="001C6160"/>
    <w:rsid w:val="001C6298"/>
    <w:rsid w:val="001C77B7"/>
    <w:rsid w:val="001C7B9C"/>
    <w:rsid w:val="001D04E4"/>
    <w:rsid w:val="001D05FA"/>
    <w:rsid w:val="001D07FE"/>
    <w:rsid w:val="001D0D69"/>
    <w:rsid w:val="001D0FDA"/>
    <w:rsid w:val="001D14C0"/>
    <w:rsid w:val="001D18B5"/>
    <w:rsid w:val="001D1BEB"/>
    <w:rsid w:val="001D1C13"/>
    <w:rsid w:val="001D1D58"/>
    <w:rsid w:val="001D1DB9"/>
    <w:rsid w:val="001D2FC5"/>
    <w:rsid w:val="001D34A6"/>
    <w:rsid w:val="001D3AF2"/>
    <w:rsid w:val="001D3E38"/>
    <w:rsid w:val="001D4010"/>
    <w:rsid w:val="001D58E3"/>
    <w:rsid w:val="001D5E12"/>
    <w:rsid w:val="001D67A6"/>
    <w:rsid w:val="001E045C"/>
    <w:rsid w:val="001E0A3E"/>
    <w:rsid w:val="001E211D"/>
    <w:rsid w:val="001E2155"/>
    <w:rsid w:val="001E245E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141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510B"/>
    <w:rsid w:val="001F6B63"/>
    <w:rsid w:val="001F6DD0"/>
    <w:rsid w:val="001F7005"/>
    <w:rsid w:val="00200528"/>
    <w:rsid w:val="00200A12"/>
    <w:rsid w:val="00200E42"/>
    <w:rsid w:val="0020236E"/>
    <w:rsid w:val="0020474A"/>
    <w:rsid w:val="00205DDE"/>
    <w:rsid w:val="002067D0"/>
    <w:rsid w:val="00206DAD"/>
    <w:rsid w:val="00207D34"/>
    <w:rsid w:val="00210F58"/>
    <w:rsid w:val="00211667"/>
    <w:rsid w:val="002120EC"/>
    <w:rsid w:val="0021260E"/>
    <w:rsid w:val="00214129"/>
    <w:rsid w:val="00214BB1"/>
    <w:rsid w:val="00215502"/>
    <w:rsid w:val="00215546"/>
    <w:rsid w:val="00216BD4"/>
    <w:rsid w:val="00216DE2"/>
    <w:rsid w:val="0021742D"/>
    <w:rsid w:val="00217D39"/>
    <w:rsid w:val="00220459"/>
    <w:rsid w:val="00220BE5"/>
    <w:rsid w:val="0022218B"/>
    <w:rsid w:val="00223740"/>
    <w:rsid w:val="00223803"/>
    <w:rsid w:val="00223B3C"/>
    <w:rsid w:val="00223D78"/>
    <w:rsid w:val="002246BB"/>
    <w:rsid w:val="00225AFD"/>
    <w:rsid w:val="00225FAC"/>
    <w:rsid w:val="00226B9F"/>
    <w:rsid w:val="00226EA6"/>
    <w:rsid w:val="00227293"/>
    <w:rsid w:val="002309D3"/>
    <w:rsid w:val="00231293"/>
    <w:rsid w:val="00231AD9"/>
    <w:rsid w:val="00232B5E"/>
    <w:rsid w:val="00235189"/>
    <w:rsid w:val="00240B33"/>
    <w:rsid w:val="002421A6"/>
    <w:rsid w:val="0024338C"/>
    <w:rsid w:val="00245415"/>
    <w:rsid w:val="00245E47"/>
    <w:rsid w:val="0024669F"/>
    <w:rsid w:val="00246FDB"/>
    <w:rsid w:val="0024711B"/>
    <w:rsid w:val="0024750B"/>
    <w:rsid w:val="00247A64"/>
    <w:rsid w:val="00250259"/>
    <w:rsid w:val="00251C8D"/>
    <w:rsid w:val="002524CF"/>
    <w:rsid w:val="002526D1"/>
    <w:rsid w:val="0025288B"/>
    <w:rsid w:val="002532ED"/>
    <w:rsid w:val="002532F9"/>
    <w:rsid w:val="00253EE9"/>
    <w:rsid w:val="002547BB"/>
    <w:rsid w:val="00254C13"/>
    <w:rsid w:val="00255702"/>
    <w:rsid w:val="00255FAA"/>
    <w:rsid w:val="00256FD7"/>
    <w:rsid w:val="0026145C"/>
    <w:rsid w:val="00261850"/>
    <w:rsid w:val="00262717"/>
    <w:rsid w:val="00262842"/>
    <w:rsid w:val="00262A2B"/>
    <w:rsid w:val="0026483D"/>
    <w:rsid w:val="002664BD"/>
    <w:rsid w:val="002665AA"/>
    <w:rsid w:val="00267C2F"/>
    <w:rsid w:val="00267D7E"/>
    <w:rsid w:val="00271017"/>
    <w:rsid w:val="0027123A"/>
    <w:rsid w:val="002717D6"/>
    <w:rsid w:val="00271F06"/>
    <w:rsid w:val="00272662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2F1"/>
    <w:rsid w:val="0028532F"/>
    <w:rsid w:val="002858C9"/>
    <w:rsid w:val="002858FC"/>
    <w:rsid w:val="002862B3"/>
    <w:rsid w:val="002866A3"/>
    <w:rsid w:val="00286D43"/>
    <w:rsid w:val="00287827"/>
    <w:rsid w:val="00291973"/>
    <w:rsid w:val="0029238D"/>
    <w:rsid w:val="00292DBA"/>
    <w:rsid w:val="00292EAF"/>
    <w:rsid w:val="0029358D"/>
    <w:rsid w:val="00293E0F"/>
    <w:rsid w:val="002947A6"/>
    <w:rsid w:val="00294FC6"/>
    <w:rsid w:val="002A08AC"/>
    <w:rsid w:val="002A33DA"/>
    <w:rsid w:val="002A4932"/>
    <w:rsid w:val="002A49E6"/>
    <w:rsid w:val="002A55BB"/>
    <w:rsid w:val="002A57D1"/>
    <w:rsid w:val="002A5DA8"/>
    <w:rsid w:val="002A7106"/>
    <w:rsid w:val="002A7ABE"/>
    <w:rsid w:val="002B2C22"/>
    <w:rsid w:val="002B32FD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6EF0"/>
    <w:rsid w:val="002C7078"/>
    <w:rsid w:val="002C77AC"/>
    <w:rsid w:val="002D0D2E"/>
    <w:rsid w:val="002D27DD"/>
    <w:rsid w:val="002D2DA0"/>
    <w:rsid w:val="002D3778"/>
    <w:rsid w:val="002D3A9F"/>
    <w:rsid w:val="002D3D59"/>
    <w:rsid w:val="002D3D8B"/>
    <w:rsid w:val="002D3F22"/>
    <w:rsid w:val="002D48D5"/>
    <w:rsid w:val="002D5877"/>
    <w:rsid w:val="002D6776"/>
    <w:rsid w:val="002D7070"/>
    <w:rsid w:val="002D75FA"/>
    <w:rsid w:val="002D7BEA"/>
    <w:rsid w:val="002D7ED5"/>
    <w:rsid w:val="002E2135"/>
    <w:rsid w:val="002E2CF9"/>
    <w:rsid w:val="002E37CA"/>
    <w:rsid w:val="002E3FBA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60C4"/>
    <w:rsid w:val="002F7B6C"/>
    <w:rsid w:val="00300DE6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07B7B"/>
    <w:rsid w:val="00310FC8"/>
    <w:rsid w:val="00311BFE"/>
    <w:rsid w:val="00312202"/>
    <w:rsid w:val="00312E09"/>
    <w:rsid w:val="00313045"/>
    <w:rsid w:val="00314129"/>
    <w:rsid w:val="003142DB"/>
    <w:rsid w:val="00314B43"/>
    <w:rsid w:val="00315CEC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436D"/>
    <w:rsid w:val="003246FC"/>
    <w:rsid w:val="00324FC6"/>
    <w:rsid w:val="00325094"/>
    <w:rsid w:val="003253EE"/>
    <w:rsid w:val="00325428"/>
    <w:rsid w:val="00325EDF"/>
    <w:rsid w:val="003271DB"/>
    <w:rsid w:val="00327A4E"/>
    <w:rsid w:val="00327B75"/>
    <w:rsid w:val="003309A6"/>
    <w:rsid w:val="00334274"/>
    <w:rsid w:val="003346A0"/>
    <w:rsid w:val="003347D9"/>
    <w:rsid w:val="003348EA"/>
    <w:rsid w:val="00334A99"/>
    <w:rsid w:val="00337A2F"/>
    <w:rsid w:val="00340D5C"/>
    <w:rsid w:val="00342177"/>
    <w:rsid w:val="00342917"/>
    <w:rsid w:val="00343A28"/>
    <w:rsid w:val="00343E64"/>
    <w:rsid w:val="003440E2"/>
    <w:rsid w:val="00345863"/>
    <w:rsid w:val="00350C76"/>
    <w:rsid w:val="00351A16"/>
    <w:rsid w:val="00352F83"/>
    <w:rsid w:val="00353CCF"/>
    <w:rsid w:val="00354D5A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BD2"/>
    <w:rsid w:val="00362EB7"/>
    <w:rsid w:val="003634EA"/>
    <w:rsid w:val="00364A63"/>
    <w:rsid w:val="00364E4D"/>
    <w:rsid w:val="00365232"/>
    <w:rsid w:val="00365F5F"/>
    <w:rsid w:val="00367C71"/>
    <w:rsid w:val="00367F58"/>
    <w:rsid w:val="00370819"/>
    <w:rsid w:val="0037155F"/>
    <w:rsid w:val="003740AE"/>
    <w:rsid w:val="00374F67"/>
    <w:rsid w:val="00375509"/>
    <w:rsid w:val="00377049"/>
    <w:rsid w:val="00377D4E"/>
    <w:rsid w:val="00381921"/>
    <w:rsid w:val="00381956"/>
    <w:rsid w:val="00382CB5"/>
    <w:rsid w:val="00382ED2"/>
    <w:rsid w:val="00383637"/>
    <w:rsid w:val="0038414B"/>
    <w:rsid w:val="00384376"/>
    <w:rsid w:val="003859FE"/>
    <w:rsid w:val="00385AB9"/>
    <w:rsid w:val="00385F84"/>
    <w:rsid w:val="003866CB"/>
    <w:rsid w:val="00386C90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5982"/>
    <w:rsid w:val="00396CA4"/>
    <w:rsid w:val="003971ED"/>
    <w:rsid w:val="003973E4"/>
    <w:rsid w:val="00397BED"/>
    <w:rsid w:val="003A0479"/>
    <w:rsid w:val="003A1CD4"/>
    <w:rsid w:val="003A2422"/>
    <w:rsid w:val="003A2B26"/>
    <w:rsid w:val="003A4CA1"/>
    <w:rsid w:val="003A600F"/>
    <w:rsid w:val="003A75BA"/>
    <w:rsid w:val="003B08A9"/>
    <w:rsid w:val="003B1C9E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469D"/>
    <w:rsid w:val="003B678F"/>
    <w:rsid w:val="003B6BA3"/>
    <w:rsid w:val="003B715B"/>
    <w:rsid w:val="003B717B"/>
    <w:rsid w:val="003C062B"/>
    <w:rsid w:val="003C11D7"/>
    <w:rsid w:val="003C1B8B"/>
    <w:rsid w:val="003C451E"/>
    <w:rsid w:val="003C607F"/>
    <w:rsid w:val="003C6732"/>
    <w:rsid w:val="003C6AF4"/>
    <w:rsid w:val="003C77E4"/>
    <w:rsid w:val="003C7818"/>
    <w:rsid w:val="003C7BCB"/>
    <w:rsid w:val="003C7D82"/>
    <w:rsid w:val="003C7FA3"/>
    <w:rsid w:val="003D0795"/>
    <w:rsid w:val="003D1BD5"/>
    <w:rsid w:val="003D3D08"/>
    <w:rsid w:val="003D4415"/>
    <w:rsid w:val="003D4D9E"/>
    <w:rsid w:val="003D4E3B"/>
    <w:rsid w:val="003D580A"/>
    <w:rsid w:val="003D6327"/>
    <w:rsid w:val="003D6B12"/>
    <w:rsid w:val="003E0819"/>
    <w:rsid w:val="003E2AB4"/>
    <w:rsid w:val="003E2B7D"/>
    <w:rsid w:val="003E313B"/>
    <w:rsid w:val="003E39C1"/>
    <w:rsid w:val="003E3C1D"/>
    <w:rsid w:val="003E4DC2"/>
    <w:rsid w:val="003E57B3"/>
    <w:rsid w:val="003E6A3B"/>
    <w:rsid w:val="003E6AB0"/>
    <w:rsid w:val="003E7516"/>
    <w:rsid w:val="003E7F71"/>
    <w:rsid w:val="003F04AA"/>
    <w:rsid w:val="003F16D0"/>
    <w:rsid w:val="003F28C9"/>
    <w:rsid w:val="003F2CD4"/>
    <w:rsid w:val="003F3D6D"/>
    <w:rsid w:val="003F42B0"/>
    <w:rsid w:val="003F4D8E"/>
    <w:rsid w:val="003F55EC"/>
    <w:rsid w:val="003F5EEE"/>
    <w:rsid w:val="003F5FDA"/>
    <w:rsid w:val="003F7E06"/>
    <w:rsid w:val="004010B8"/>
    <w:rsid w:val="0040152F"/>
    <w:rsid w:val="00401A38"/>
    <w:rsid w:val="004020E5"/>
    <w:rsid w:val="00405543"/>
    <w:rsid w:val="0040592B"/>
    <w:rsid w:val="00405AAB"/>
    <w:rsid w:val="00406543"/>
    <w:rsid w:val="0040673E"/>
    <w:rsid w:val="004068E8"/>
    <w:rsid w:val="00406B39"/>
    <w:rsid w:val="00406BD2"/>
    <w:rsid w:val="00407597"/>
    <w:rsid w:val="004076FB"/>
    <w:rsid w:val="00410230"/>
    <w:rsid w:val="0041056E"/>
    <w:rsid w:val="0041059A"/>
    <w:rsid w:val="004105CB"/>
    <w:rsid w:val="00410A4A"/>
    <w:rsid w:val="004116D2"/>
    <w:rsid w:val="004129D8"/>
    <w:rsid w:val="00413360"/>
    <w:rsid w:val="00413EB1"/>
    <w:rsid w:val="00414665"/>
    <w:rsid w:val="0041487C"/>
    <w:rsid w:val="00414D39"/>
    <w:rsid w:val="00415904"/>
    <w:rsid w:val="00415DAC"/>
    <w:rsid w:val="00416822"/>
    <w:rsid w:val="00416F13"/>
    <w:rsid w:val="00420E0C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30259"/>
    <w:rsid w:val="004306D5"/>
    <w:rsid w:val="0043158C"/>
    <w:rsid w:val="0043231A"/>
    <w:rsid w:val="00432C2C"/>
    <w:rsid w:val="00432F3B"/>
    <w:rsid w:val="00433635"/>
    <w:rsid w:val="0043413F"/>
    <w:rsid w:val="004345D9"/>
    <w:rsid w:val="004350A7"/>
    <w:rsid w:val="00435210"/>
    <w:rsid w:val="00435511"/>
    <w:rsid w:val="00435547"/>
    <w:rsid w:val="00436001"/>
    <w:rsid w:val="00436CD1"/>
    <w:rsid w:val="00440D81"/>
    <w:rsid w:val="00441AF9"/>
    <w:rsid w:val="004427A3"/>
    <w:rsid w:val="00445A0C"/>
    <w:rsid w:val="0044618F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A31"/>
    <w:rsid w:val="00457CFB"/>
    <w:rsid w:val="00461234"/>
    <w:rsid w:val="0046125D"/>
    <w:rsid w:val="004613F6"/>
    <w:rsid w:val="0046160E"/>
    <w:rsid w:val="00462120"/>
    <w:rsid w:val="00462D82"/>
    <w:rsid w:val="0046314F"/>
    <w:rsid w:val="00464846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0819"/>
    <w:rsid w:val="00481C96"/>
    <w:rsid w:val="0048269E"/>
    <w:rsid w:val="00482746"/>
    <w:rsid w:val="00483C09"/>
    <w:rsid w:val="004844FE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27CA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20DB"/>
    <w:rsid w:val="004A26D4"/>
    <w:rsid w:val="004A2C67"/>
    <w:rsid w:val="004A2D23"/>
    <w:rsid w:val="004A31A3"/>
    <w:rsid w:val="004A3FA7"/>
    <w:rsid w:val="004A62F0"/>
    <w:rsid w:val="004B0454"/>
    <w:rsid w:val="004B0CFF"/>
    <w:rsid w:val="004B1164"/>
    <w:rsid w:val="004B1647"/>
    <w:rsid w:val="004B1E1D"/>
    <w:rsid w:val="004B37BF"/>
    <w:rsid w:val="004B4AC0"/>
    <w:rsid w:val="004B5E31"/>
    <w:rsid w:val="004B7512"/>
    <w:rsid w:val="004C1766"/>
    <w:rsid w:val="004C2005"/>
    <w:rsid w:val="004C25E1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464A"/>
    <w:rsid w:val="004D591C"/>
    <w:rsid w:val="004D5DAB"/>
    <w:rsid w:val="004D5F3F"/>
    <w:rsid w:val="004D607B"/>
    <w:rsid w:val="004D66F0"/>
    <w:rsid w:val="004D70CC"/>
    <w:rsid w:val="004E0160"/>
    <w:rsid w:val="004E0219"/>
    <w:rsid w:val="004E0B71"/>
    <w:rsid w:val="004E1708"/>
    <w:rsid w:val="004E2203"/>
    <w:rsid w:val="004E23DE"/>
    <w:rsid w:val="004E4C78"/>
    <w:rsid w:val="004E5B53"/>
    <w:rsid w:val="004F0958"/>
    <w:rsid w:val="004F1636"/>
    <w:rsid w:val="004F1D59"/>
    <w:rsid w:val="004F2311"/>
    <w:rsid w:val="004F2A13"/>
    <w:rsid w:val="004F2F71"/>
    <w:rsid w:val="004F39ED"/>
    <w:rsid w:val="004F3EAD"/>
    <w:rsid w:val="004F42A5"/>
    <w:rsid w:val="004F72E5"/>
    <w:rsid w:val="00500EFE"/>
    <w:rsid w:val="005012B2"/>
    <w:rsid w:val="005017AC"/>
    <w:rsid w:val="0050257E"/>
    <w:rsid w:val="0050312E"/>
    <w:rsid w:val="00503356"/>
    <w:rsid w:val="0050420F"/>
    <w:rsid w:val="00504A6B"/>
    <w:rsid w:val="00504DCB"/>
    <w:rsid w:val="00505433"/>
    <w:rsid w:val="00505571"/>
    <w:rsid w:val="00505F73"/>
    <w:rsid w:val="005077FF"/>
    <w:rsid w:val="00510EDB"/>
    <w:rsid w:val="00510EE9"/>
    <w:rsid w:val="00512484"/>
    <w:rsid w:val="005125EF"/>
    <w:rsid w:val="00512DD9"/>
    <w:rsid w:val="0051471C"/>
    <w:rsid w:val="005150B0"/>
    <w:rsid w:val="00516FB7"/>
    <w:rsid w:val="00517AD2"/>
    <w:rsid w:val="00520B4D"/>
    <w:rsid w:val="0052110E"/>
    <w:rsid w:val="005212FF"/>
    <w:rsid w:val="00521AF8"/>
    <w:rsid w:val="00521B75"/>
    <w:rsid w:val="005238BC"/>
    <w:rsid w:val="00524AF3"/>
    <w:rsid w:val="00524B59"/>
    <w:rsid w:val="00525B74"/>
    <w:rsid w:val="00526460"/>
    <w:rsid w:val="005264F2"/>
    <w:rsid w:val="00526E25"/>
    <w:rsid w:val="0053035F"/>
    <w:rsid w:val="00530B6C"/>
    <w:rsid w:val="0053297D"/>
    <w:rsid w:val="005339B2"/>
    <w:rsid w:val="00534BA9"/>
    <w:rsid w:val="00534CAD"/>
    <w:rsid w:val="00535153"/>
    <w:rsid w:val="00536764"/>
    <w:rsid w:val="00541925"/>
    <w:rsid w:val="005425BE"/>
    <w:rsid w:val="005428C7"/>
    <w:rsid w:val="005430C5"/>
    <w:rsid w:val="005434CD"/>
    <w:rsid w:val="00544378"/>
    <w:rsid w:val="005447DC"/>
    <w:rsid w:val="00544EC5"/>
    <w:rsid w:val="0054503F"/>
    <w:rsid w:val="0054552A"/>
    <w:rsid w:val="0054599D"/>
    <w:rsid w:val="00545A7D"/>
    <w:rsid w:val="00545BB5"/>
    <w:rsid w:val="00547A36"/>
    <w:rsid w:val="005500E4"/>
    <w:rsid w:val="00550219"/>
    <w:rsid w:val="00551272"/>
    <w:rsid w:val="00551B62"/>
    <w:rsid w:val="00553F29"/>
    <w:rsid w:val="0055451A"/>
    <w:rsid w:val="00555350"/>
    <w:rsid w:val="00555889"/>
    <w:rsid w:val="00556525"/>
    <w:rsid w:val="005571B5"/>
    <w:rsid w:val="00557878"/>
    <w:rsid w:val="0056056F"/>
    <w:rsid w:val="0056188F"/>
    <w:rsid w:val="00562195"/>
    <w:rsid w:val="00562C87"/>
    <w:rsid w:val="00562F38"/>
    <w:rsid w:val="005632ED"/>
    <w:rsid w:val="00563688"/>
    <w:rsid w:val="005636B1"/>
    <w:rsid w:val="005638D9"/>
    <w:rsid w:val="00563FA8"/>
    <w:rsid w:val="00565AA2"/>
    <w:rsid w:val="00566126"/>
    <w:rsid w:val="0057009E"/>
    <w:rsid w:val="00570114"/>
    <w:rsid w:val="00572987"/>
    <w:rsid w:val="00573D9B"/>
    <w:rsid w:val="00574510"/>
    <w:rsid w:val="005750B4"/>
    <w:rsid w:val="00575395"/>
    <w:rsid w:val="00575762"/>
    <w:rsid w:val="005758C7"/>
    <w:rsid w:val="00580A16"/>
    <w:rsid w:val="0058138C"/>
    <w:rsid w:val="005813EF"/>
    <w:rsid w:val="00581BDA"/>
    <w:rsid w:val="00581F92"/>
    <w:rsid w:val="00583335"/>
    <w:rsid w:val="005835BA"/>
    <w:rsid w:val="00584667"/>
    <w:rsid w:val="00586356"/>
    <w:rsid w:val="00587032"/>
    <w:rsid w:val="005878E0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DAC"/>
    <w:rsid w:val="005A333A"/>
    <w:rsid w:val="005A38CE"/>
    <w:rsid w:val="005A3DEC"/>
    <w:rsid w:val="005A3FAC"/>
    <w:rsid w:val="005A4526"/>
    <w:rsid w:val="005A468C"/>
    <w:rsid w:val="005A4DB4"/>
    <w:rsid w:val="005A631A"/>
    <w:rsid w:val="005A7D4C"/>
    <w:rsid w:val="005B07F0"/>
    <w:rsid w:val="005B1545"/>
    <w:rsid w:val="005B2876"/>
    <w:rsid w:val="005B2B9E"/>
    <w:rsid w:val="005B3023"/>
    <w:rsid w:val="005B36C6"/>
    <w:rsid w:val="005B3C2E"/>
    <w:rsid w:val="005B550A"/>
    <w:rsid w:val="005B5528"/>
    <w:rsid w:val="005B60E6"/>
    <w:rsid w:val="005B61E6"/>
    <w:rsid w:val="005B63BB"/>
    <w:rsid w:val="005B75A9"/>
    <w:rsid w:val="005C035E"/>
    <w:rsid w:val="005C2221"/>
    <w:rsid w:val="005C3E6F"/>
    <w:rsid w:val="005C4B26"/>
    <w:rsid w:val="005C56C1"/>
    <w:rsid w:val="005C5931"/>
    <w:rsid w:val="005C62CE"/>
    <w:rsid w:val="005C63A3"/>
    <w:rsid w:val="005C6435"/>
    <w:rsid w:val="005C7DA8"/>
    <w:rsid w:val="005C7FEE"/>
    <w:rsid w:val="005D0251"/>
    <w:rsid w:val="005D0826"/>
    <w:rsid w:val="005D1747"/>
    <w:rsid w:val="005D1DF9"/>
    <w:rsid w:val="005D21FA"/>
    <w:rsid w:val="005D26E5"/>
    <w:rsid w:val="005D31CD"/>
    <w:rsid w:val="005D4A41"/>
    <w:rsid w:val="005D4F4B"/>
    <w:rsid w:val="005D51E6"/>
    <w:rsid w:val="005D550A"/>
    <w:rsid w:val="005D55CB"/>
    <w:rsid w:val="005D6113"/>
    <w:rsid w:val="005D64AA"/>
    <w:rsid w:val="005D69D8"/>
    <w:rsid w:val="005D77EC"/>
    <w:rsid w:val="005E1103"/>
    <w:rsid w:val="005E21A5"/>
    <w:rsid w:val="005E33C0"/>
    <w:rsid w:val="005E40D6"/>
    <w:rsid w:val="005E554A"/>
    <w:rsid w:val="005E5789"/>
    <w:rsid w:val="005E76F0"/>
    <w:rsid w:val="005E7954"/>
    <w:rsid w:val="005F3431"/>
    <w:rsid w:val="005F3E63"/>
    <w:rsid w:val="005F4921"/>
    <w:rsid w:val="005F52FD"/>
    <w:rsid w:val="005F5D1F"/>
    <w:rsid w:val="005F6014"/>
    <w:rsid w:val="005F6D5B"/>
    <w:rsid w:val="00600A1B"/>
    <w:rsid w:val="00601907"/>
    <w:rsid w:val="006021B4"/>
    <w:rsid w:val="00602FDB"/>
    <w:rsid w:val="006038CB"/>
    <w:rsid w:val="0060457D"/>
    <w:rsid w:val="00604C51"/>
    <w:rsid w:val="00604CFB"/>
    <w:rsid w:val="00604D51"/>
    <w:rsid w:val="006059DE"/>
    <w:rsid w:val="00605C72"/>
    <w:rsid w:val="006063A5"/>
    <w:rsid w:val="00606861"/>
    <w:rsid w:val="00607A58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3128D"/>
    <w:rsid w:val="00631B26"/>
    <w:rsid w:val="00631B90"/>
    <w:rsid w:val="0063262F"/>
    <w:rsid w:val="006335F9"/>
    <w:rsid w:val="00635DB0"/>
    <w:rsid w:val="006371E8"/>
    <w:rsid w:val="00637B8C"/>
    <w:rsid w:val="00637F3D"/>
    <w:rsid w:val="006405C1"/>
    <w:rsid w:val="0064152C"/>
    <w:rsid w:val="00642334"/>
    <w:rsid w:val="0064320D"/>
    <w:rsid w:val="006435A8"/>
    <w:rsid w:val="006439E0"/>
    <w:rsid w:val="00643E8F"/>
    <w:rsid w:val="00646C68"/>
    <w:rsid w:val="00646D9F"/>
    <w:rsid w:val="0064786A"/>
    <w:rsid w:val="0064797E"/>
    <w:rsid w:val="00650AF8"/>
    <w:rsid w:val="00651373"/>
    <w:rsid w:val="00651442"/>
    <w:rsid w:val="00652690"/>
    <w:rsid w:val="006528FB"/>
    <w:rsid w:val="00652D50"/>
    <w:rsid w:val="006532BC"/>
    <w:rsid w:val="00653D08"/>
    <w:rsid w:val="00654108"/>
    <w:rsid w:val="00655484"/>
    <w:rsid w:val="00655880"/>
    <w:rsid w:val="006566C0"/>
    <w:rsid w:val="006577F3"/>
    <w:rsid w:val="00657C6E"/>
    <w:rsid w:val="006605B9"/>
    <w:rsid w:val="00660E1D"/>
    <w:rsid w:val="006618F6"/>
    <w:rsid w:val="006618FF"/>
    <w:rsid w:val="00663D92"/>
    <w:rsid w:val="00664053"/>
    <w:rsid w:val="00664B71"/>
    <w:rsid w:val="00664D2D"/>
    <w:rsid w:val="006673B7"/>
    <w:rsid w:val="006708AC"/>
    <w:rsid w:val="00672963"/>
    <w:rsid w:val="00672AC0"/>
    <w:rsid w:val="00672E46"/>
    <w:rsid w:val="00672F59"/>
    <w:rsid w:val="00674036"/>
    <w:rsid w:val="00675C5E"/>
    <w:rsid w:val="00675C75"/>
    <w:rsid w:val="006771F2"/>
    <w:rsid w:val="00677399"/>
    <w:rsid w:val="00677C9C"/>
    <w:rsid w:val="00681BC7"/>
    <w:rsid w:val="00683899"/>
    <w:rsid w:val="00684653"/>
    <w:rsid w:val="006847E6"/>
    <w:rsid w:val="00685854"/>
    <w:rsid w:val="006869ED"/>
    <w:rsid w:val="00686A76"/>
    <w:rsid w:val="00687528"/>
    <w:rsid w:val="00690854"/>
    <w:rsid w:val="00690DDB"/>
    <w:rsid w:val="00692DB0"/>
    <w:rsid w:val="00693288"/>
    <w:rsid w:val="00693D6C"/>
    <w:rsid w:val="0069424A"/>
    <w:rsid w:val="0069560D"/>
    <w:rsid w:val="0069566B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3EB5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85"/>
    <w:rsid w:val="006C6FC4"/>
    <w:rsid w:val="006C733D"/>
    <w:rsid w:val="006C7A98"/>
    <w:rsid w:val="006D0845"/>
    <w:rsid w:val="006D0D36"/>
    <w:rsid w:val="006D13F5"/>
    <w:rsid w:val="006D17A4"/>
    <w:rsid w:val="006D1FDD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5DC"/>
    <w:rsid w:val="006E1BBB"/>
    <w:rsid w:val="006E237A"/>
    <w:rsid w:val="006E305F"/>
    <w:rsid w:val="006E3279"/>
    <w:rsid w:val="006E4566"/>
    <w:rsid w:val="006E5BE1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5397"/>
    <w:rsid w:val="007060C6"/>
    <w:rsid w:val="007073A9"/>
    <w:rsid w:val="007101A5"/>
    <w:rsid w:val="00710281"/>
    <w:rsid w:val="00711A05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2224"/>
    <w:rsid w:val="007238A5"/>
    <w:rsid w:val="00723BFA"/>
    <w:rsid w:val="007266DD"/>
    <w:rsid w:val="00726966"/>
    <w:rsid w:val="00727FCE"/>
    <w:rsid w:val="0073188B"/>
    <w:rsid w:val="00733E93"/>
    <w:rsid w:val="007362FA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73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8E"/>
    <w:rsid w:val="00765F34"/>
    <w:rsid w:val="00766DF0"/>
    <w:rsid w:val="00766FE8"/>
    <w:rsid w:val="00770236"/>
    <w:rsid w:val="00770297"/>
    <w:rsid w:val="007704AD"/>
    <w:rsid w:val="00777392"/>
    <w:rsid w:val="00777536"/>
    <w:rsid w:val="00777AFC"/>
    <w:rsid w:val="00777F74"/>
    <w:rsid w:val="007814F4"/>
    <w:rsid w:val="00782864"/>
    <w:rsid w:val="00783093"/>
    <w:rsid w:val="007841E9"/>
    <w:rsid w:val="0078437A"/>
    <w:rsid w:val="007858A6"/>
    <w:rsid w:val="00785EAE"/>
    <w:rsid w:val="00786F5E"/>
    <w:rsid w:val="00786FD3"/>
    <w:rsid w:val="007875B3"/>
    <w:rsid w:val="007878DC"/>
    <w:rsid w:val="0079028F"/>
    <w:rsid w:val="00790B81"/>
    <w:rsid w:val="00791257"/>
    <w:rsid w:val="00791C2C"/>
    <w:rsid w:val="0079205C"/>
    <w:rsid w:val="007925F5"/>
    <w:rsid w:val="007929C6"/>
    <w:rsid w:val="00793D82"/>
    <w:rsid w:val="00794561"/>
    <w:rsid w:val="00795A60"/>
    <w:rsid w:val="007962C4"/>
    <w:rsid w:val="00796D5C"/>
    <w:rsid w:val="0079795D"/>
    <w:rsid w:val="007A1459"/>
    <w:rsid w:val="007A16B1"/>
    <w:rsid w:val="007A1816"/>
    <w:rsid w:val="007A1A0E"/>
    <w:rsid w:val="007A1FAF"/>
    <w:rsid w:val="007A285F"/>
    <w:rsid w:val="007A4830"/>
    <w:rsid w:val="007A6A4F"/>
    <w:rsid w:val="007B0733"/>
    <w:rsid w:val="007B10CB"/>
    <w:rsid w:val="007B12F7"/>
    <w:rsid w:val="007B25C8"/>
    <w:rsid w:val="007B2BD1"/>
    <w:rsid w:val="007B2E26"/>
    <w:rsid w:val="007B42E4"/>
    <w:rsid w:val="007B5C4C"/>
    <w:rsid w:val="007B5DC0"/>
    <w:rsid w:val="007B6CAC"/>
    <w:rsid w:val="007C111D"/>
    <w:rsid w:val="007C1B67"/>
    <w:rsid w:val="007C1F3C"/>
    <w:rsid w:val="007C4EB1"/>
    <w:rsid w:val="007C50DF"/>
    <w:rsid w:val="007C6AFC"/>
    <w:rsid w:val="007C6CA1"/>
    <w:rsid w:val="007C6F9D"/>
    <w:rsid w:val="007C792F"/>
    <w:rsid w:val="007C7A16"/>
    <w:rsid w:val="007C7F0E"/>
    <w:rsid w:val="007D0010"/>
    <w:rsid w:val="007D05EC"/>
    <w:rsid w:val="007D18F9"/>
    <w:rsid w:val="007D1BD1"/>
    <w:rsid w:val="007D1E3D"/>
    <w:rsid w:val="007D23EB"/>
    <w:rsid w:val="007D261A"/>
    <w:rsid w:val="007D2882"/>
    <w:rsid w:val="007D29BE"/>
    <w:rsid w:val="007D2B31"/>
    <w:rsid w:val="007D3B2F"/>
    <w:rsid w:val="007D5856"/>
    <w:rsid w:val="007D5D9A"/>
    <w:rsid w:val="007D617F"/>
    <w:rsid w:val="007D6822"/>
    <w:rsid w:val="007D6A3E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9CC"/>
    <w:rsid w:val="007E5AAD"/>
    <w:rsid w:val="007E6237"/>
    <w:rsid w:val="007E6519"/>
    <w:rsid w:val="007E7A0B"/>
    <w:rsid w:val="007F0222"/>
    <w:rsid w:val="007F03D8"/>
    <w:rsid w:val="007F0949"/>
    <w:rsid w:val="007F0ACA"/>
    <w:rsid w:val="007F11E3"/>
    <w:rsid w:val="007F2802"/>
    <w:rsid w:val="007F3812"/>
    <w:rsid w:val="007F3AEB"/>
    <w:rsid w:val="007F4C74"/>
    <w:rsid w:val="007F4C92"/>
    <w:rsid w:val="007F7090"/>
    <w:rsid w:val="00800107"/>
    <w:rsid w:val="00800B9A"/>
    <w:rsid w:val="00800D98"/>
    <w:rsid w:val="00801535"/>
    <w:rsid w:val="008016CE"/>
    <w:rsid w:val="00802C08"/>
    <w:rsid w:val="00803E46"/>
    <w:rsid w:val="00804374"/>
    <w:rsid w:val="0080487A"/>
    <w:rsid w:val="008049D7"/>
    <w:rsid w:val="00804F2E"/>
    <w:rsid w:val="00805679"/>
    <w:rsid w:val="008073FF"/>
    <w:rsid w:val="008076A6"/>
    <w:rsid w:val="00807ED8"/>
    <w:rsid w:val="00811133"/>
    <w:rsid w:val="00813356"/>
    <w:rsid w:val="00814197"/>
    <w:rsid w:val="00816707"/>
    <w:rsid w:val="0081697E"/>
    <w:rsid w:val="00816E47"/>
    <w:rsid w:val="00817A14"/>
    <w:rsid w:val="008201F5"/>
    <w:rsid w:val="00820B48"/>
    <w:rsid w:val="00823645"/>
    <w:rsid w:val="00823C3B"/>
    <w:rsid w:val="00824B92"/>
    <w:rsid w:val="00825B68"/>
    <w:rsid w:val="0082647E"/>
    <w:rsid w:val="00827513"/>
    <w:rsid w:val="00830290"/>
    <w:rsid w:val="008306FC"/>
    <w:rsid w:val="00830DAC"/>
    <w:rsid w:val="0083135B"/>
    <w:rsid w:val="00831A60"/>
    <w:rsid w:val="00831C8D"/>
    <w:rsid w:val="008324C7"/>
    <w:rsid w:val="0083274B"/>
    <w:rsid w:val="0083290A"/>
    <w:rsid w:val="0083380A"/>
    <w:rsid w:val="00833FB6"/>
    <w:rsid w:val="00834873"/>
    <w:rsid w:val="0083587C"/>
    <w:rsid w:val="00840B91"/>
    <w:rsid w:val="00842775"/>
    <w:rsid w:val="008435D0"/>
    <w:rsid w:val="0084407E"/>
    <w:rsid w:val="0084412B"/>
    <w:rsid w:val="00844559"/>
    <w:rsid w:val="008456E0"/>
    <w:rsid w:val="00845FC0"/>
    <w:rsid w:val="008467F4"/>
    <w:rsid w:val="0084737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60375"/>
    <w:rsid w:val="0086038E"/>
    <w:rsid w:val="008603BF"/>
    <w:rsid w:val="008605F7"/>
    <w:rsid w:val="008606F9"/>
    <w:rsid w:val="00860721"/>
    <w:rsid w:val="008608FF"/>
    <w:rsid w:val="0086092B"/>
    <w:rsid w:val="00860A03"/>
    <w:rsid w:val="00862909"/>
    <w:rsid w:val="00863D4D"/>
    <w:rsid w:val="00863E56"/>
    <w:rsid w:val="008642B1"/>
    <w:rsid w:val="00864E9C"/>
    <w:rsid w:val="0086558B"/>
    <w:rsid w:val="0086614E"/>
    <w:rsid w:val="00866619"/>
    <w:rsid w:val="00867965"/>
    <w:rsid w:val="008716C6"/>
    <w:rsid w:val="00871FEF"/>
    <w:rsid w:val="008721D8"/>
    <w:rsid w:val="0087257E"/>
    <w:rsid w:val="008759CE"/>
    <w:rsid w:val="00876B8C"/>
    <w:rsid w:val="00877A6F"/>
    <w:rsid w:val="0088023E"/>
    <w:rsid w:val="00880665"/>
    <w:rsid w:val="008807A7"/>
    <w:rsid w:val="008808FD"/>
    <w:rsid w:val="00880E44"/>
    <w:rsid w:val="00880FAA"/>
    <w:rsid w:val="008811BF"/>
    <w:rsid w:val="00881A01"/>
    <w:rsid w:val="00881BA2"/>
    <w:rsid w:val="008821C8"/>
    <w:rsid w:val="00882711"/>
    <w:rsid w:val="00882B64"/>
    <w:rsid w:val="00883361"/>
    <w:rsid w:val="00883635"/>
    <w:rsid w:val="00883CF2"/>
    <w:rsid w:val="00883DE8"/>
    <w:rsid w:val="00884422"/>
    <w:rsid w:val="00885121"/>
    <w:rsid w:val="00885741"/>
    <w:rsid w:val="00885AF1"/>
    <w:rsid w:val="00885B83"/>
    <w:rsid w:val="00885CF9"/>
    <w:rsid w:val="008861BF"/>
    <w:rsid w:val="00887D80"/>
    <w:rsid w:val="00890571"/>
    <w:rsid w:val="0089102F"/>
    <w:rsid w:val="008910BD"/>
    <w:rsid w:val="00891170"/>
    <w:rsid w:val="00891C22"/>
    <w:rsid w:val="00891E97"/>
    <w:rsid w:val="00892C69"/>
    <w:rsid w:val="0089361B"/>
    <w:rsid w:val="00895C65"/>
    <w:rsid w:val="00896172"/>
    <w:rsid w:val="00896A51"/>
    <w:rsid w:val="0089784A"/>
    <w:rsid w:val="008A096C"/>
    <w:rsid w:val="008A0BC1"/>
    <w:rsid w:val="008A1630"/>
    <w:rsid w:val="008A1DF7"/>
    <w:rsid w:val="008A1FF4"/>
    <w:rsid w:val="008A31D3"/>
    <w:rsid w:val="008A439D"/>
    <w:rsid w:val="008A5167"/>
    <w:rsid w:val="008A7248"/>
    <w:rsid w:val="008A7A3F"/>
    <w:rsid w:val="008B09B5"/>
    <w:rsid w:val="008B17D3"/>
    <w:rsid w:val="008B1DBE"/>
    <w:rsid w:val="008B33D2"/>
    <w:rsid w:val="008B4384"/>
    <w:rsid w:val="008B4832"/>
    <w:rsid w:val="008B5C32"/>
    <w:rsid w:val="008B6193"/>
    <w:rsid w:val="008B6641"/>
    <w:rsid w:val="008B67B6"/>
    <w:rsid w:val="008B6CB9"/>
    <w:rsid w:val="008B7AC7"/>
    <w:rsid w:val="008C105D"/>
    <w:rsid w:val="008C13BD"/>
    <w:rsid w:val="008C33D4"/>
    <w:rsid w:val="008C38FD"/>
    <w:rsid w:val="008C4F06"/>
    <w:rsid w:val="008C5911"/>
    <w:rsid w:val="008C5DB9"/>
    <w:rsid w:val="008C5E03"/>
    <w:rsid w:val="008C605E"/>
    <w:rsid w:val="008C65ED"/>
    <w:rsid w:val="008C70E9"/>
    <w:rsid w:val="008D0892"/>
    <w:rsid w:val="008D17C9"/>
    <w:rsid w:val="008D1BC3"/>
    <w:rsid w:val="008D1CA0"/>
    <w:rsid w:val="008D2159"/>
    <w:rsid w:val="008D318E"/>
    <w:rsid w:val="008D3C27"/>
    <w:rsid w:val="008D3DE0"/>
    <w:rsid w:val="008D49B3"/>
    <w:rsid w:val="008D4E14"/>
    <w:rsid w:val="008D543D"/>
    <w:rsid w:val="008D67DD"/>
    <w:rsid w:val="008E08E8"/>
    <w:rsid w:val="008E0C05"/>
    <w:rsid w:val="008E0E10"/>
    <w:rsid w:val="008E0E32"/>
    <w:rsid w:val="008E18A5"/>
    <w:rsid w:val="008E1A37"/>
    <w:rsid w:val="008E1A4F"/>
    <w:rsid w:val="008E1E16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1F58"/>
    <w:rsid w:val="008F2EA0"/>
    <w:rsid w:val="008F2EB7"/>
    <w:rsid w:val="008F30E8"/>
    <w:rsid w:val="008F30EB"/>
    <w:rsid w:val="008F3E47"/>
    <w:rsid w:val="008F45DA"/>
    <w:rsid w:val="008F4DA1"/>
    <w:rsid w:val="008F58D5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F42"/>
    <w:rsid w:val="009074FA"/>
    <w:rsid w:val="009078B4"/>
    <w:rsid w:val="00907D66"/>
    <w:rsid w:val="009101EF"/>
    <w:rsid w:val="00910359"/>
    <w:rsid w:val="009109F2"/>
    <w:rsid w:val="00911203"/>
    <w:rsid w:val="009129E6"/>
    <w:rsid w:val="009140D4"/>
    <w:rsid w:val="00914A71"/>
    <w:rsid w:val="00914AFC"/>
    <w:rsid w:val="009152D8"/>
    <w:rsid w:val="0091560E"/>
    <w:rsid w:val="00917878"/>
    <w:rsid w:val="00920947"/>
    <w:rsid w:val="009225D1"/>
    <w:rsid w:val="009228FC"/>
    <w:rsid w:val="00923E75"/>
    <w:rsid w:val="00924D04"/>
    <w:rsid w:val="0092621A"/>
    <w:rsid w:val="009301D5"/>
    <w:rsid w:val="00930E1A"/>
    <w:rsid w:val="00930F03"/>
    <w:rsid w:val="00931258"/>
    <w:rsid w:val="00931962"/>
    <w:rsid w:val="00932733"/>
    <w:rsid w:val="00932A06"/>
    <w:rsid w:val="0093517B"/>
    <w:rsid w:val="00935214"/>
    <w:rsid w:val="00935C6F"/>
    <w:rsid w:val="00935D29"/>
    <w:rsid w:val="00936209"/>
    <w:rsid w:val="009362FA"/>
    <w:rsid w:val="00936652"/>
    <w:rsid w:val="00936F02"/>
    <w:rsid w:val="00937AC8"/>
    <w:rsid w:val="0094055B"/>
    <w:rsid w:val="009431E2"/>
    <w:rsid w:val="00943622"/>
    <w:rsid w:val="00943732"/>
    <w:rsid w:val="00943755"/>
    <w:rsid w:val="00943857"/>
    <w:rsid w:val="00944B86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C4A"/>
    <w:rsid w:val="00963D63"/>
    <w:rsid w:val="009648A1"/>
    <w:rsid w:val="009656E0"/>
    <w:rsid w:val="0096627A"/>
    <w:rsid w:val="00967161"/>
    <w:rsid w:val="00967266"/>
    <w:rsid w:val="0096729D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47E1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B04"/>
    <w:rsid w:val="009A2C80"/>
    <w:rsid w:val="009A2DE8"/>
    <w:rsid w:val="009A3064"/>
    <w:rsid w:val="009A3684"/>
    <w:rsid w:val="009A3F96"/>
    <w:rsid w:val="009A746D"/>
    <w:rsid w:val="009A7FD9"/>
    <w:rsid w:val="009B0499"/>
    <w:rsid w:val="009B08B7"/>
    <w:rsid w:val="009B0A66"/>
    <w:rsid w:val="009B1256"/>
    <w:rsid w:val="009B2EAE"/>
    <w:rsid w:val="009B3438"/>
    <w:rsid w:val="009B3AA0"/>
    <w:rsid w:val="009B40FB"/>
    <w:rsid w:val="009B5049"/>
    <w:rsid w:val="009C12D1"/>
    <w:rsid w:val="009C387E"/>
    <w:rsid w:val="009C3BC2"/>
    <w:rsid w:val="009D0D77"/>
    <w:rsid w:val="009D101A"/>
    <w:rsid w:val="009D2353"/>
    <w:rsid w:val="009D296A"/>
    <w:rsid w:val="009D323A"/>
    <w:rsid w:val="009D37CD"/>
    <w:rsid w:val="009D39DE"/>
    <w:rsid w:val="009D5866"/>
    <w:rsid w:val="009D5F43"/>
    <w:rsid w:val="009D5FF7"/>
    <w:rsid w:val="009D73CC"/>
    <w:rsid w:val="009E079A"/>
    <w:rsid w:val="009E0EAE"/>
    <w:rsid w:val="009E1BDC"/>
    <w:rsid w:val="009E1C77"/>
    <w:rsid w:val="009E1C9D"/>
    <w:rsid w:val="009E2038"/>
    <w:rsid w:val="009E25B6"/>
    <w:rsid w:val="009E27FB"/>
    <w:rsid w:val="009E2824"/>
    <w:rsid w:val="009E2FB0"/>
    <w:rsid w:val="009E3E5A"/>
    <w:rsid w:val="009E42FC"/>
    <w:rsid w:val="009E4DC0"/>
    <w:rsid w:val="009E4EAE"/>
    <w:rsid w:val="009E4F3F"/>
    <w:rsid w:val="009E5AA6"/>
    <w:rsid w:val="009E6592"/>
    <w:rsid w:val="009E6901"/>
    <w:rsid w:val="009E6959"/>
    <w:rsid w:val="009E69CB"/>
    <w:rsid w:val="009E7666"/>
    <w:rsid w:val="009E7881"/>
    <w:rsid w:val="009F039D"/>
    <w:rsid w:val="009F0871"/>
    <w:rsid w:val="009F18B6"/>
    <w:rsid w:val="009F1C1C"/>
    <w:rsid w:val="009F1C6C"/>
    <w:rsid w:val="009F2731"/>
    <w:rsid w:val="009F355F"/>
    <w:rsid w:val="009F46A4"/>
    <w:rsid w:val="009F58AA"/>
    <w:rsid w:val="009F64A2"/>
    <w:rsid w:val="009F651B"/>
    <w:rsid w:val="009F6E2F"/>
    <w:rsid w:val="00A00BEB"/>
    <w:rsid w:val="00A00ECE"/>
    <w:rsid w:val="00A022A6"/>
    <w:rsid w:val="00A02F4C"/>
    <w:rsid w:val="00A032EB"/>
    <w:rsid w:val="00A0510F"/>
    <w:rsid w:val="00A0744D"/>
    <w:rsid w:val="00A07B28"/>
    <w:rsid w:val="00A10801"/>
    <w:rsid w:val="00A10872"/>
    <w:rsid w:val="00A10D24"/>
    <w:rsid w:val="00A118E0"/>
    <w:rsid w:val="00A143CA"/>
    <w:rsid w:val="00A14800"/>
    <w:rsid w:val="00A1668C"/>
    <w:rsid w:val="00A20C94"/>
    <w:rsid w:val="00A21526"/>
    <w:rsid w:val="00A2215D"/>
    <w:rsid w:val="00A22A87"/>
    <w:rsid w:val="00A23918"/>
    <w:rsid w:val="00A23CEB"/>
    <w:rsid w:val="00A25810"/>
    <w:rsid w:val="00A25967"/>
    <w:rsid w:val="00A2597C"/>
    <w:rsid w:val="00A25D04"/>
    <w:rsid w:val="00A2608F"/>
    <w:rsid w:val="00A2758E"/>
    <w:rsid w:val="00A27DA2"/>
    <w:rsid w:val="00A27E78"/>
    <w:rsid w:val="00A27EDC"/>
    <w:rsid w:val="00A304EC"/>
    <w:rsid w:val="00A31B47"/>
    <w:rsid w:val="00A32079"/>
    <w:rsid w:val="00A323F9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B55"/>
    <w:rsid w:val="00A42CE5"/>
    <w:rsid w:val="00A42E12"/>
    <w:rsid w:val="00A43AC9"/>
    <w:rsid w:val="00A43EA2"/>
    <w:rsid w:val="00A44715"/>
    <w:rsid w:val="00A44D16"/>
    <w:rsid w:val="00A4556D"/>
    <w:rsid w:val="00A46C1F"/>
    <w:rsid w:val="00A47665"/>
    <w:rsid w:val="00A47B16"/>
    <w:rsid w:val="00A5050D"/>
    <w:rsid w:val="00A50E42"/>
    <w:rsid w:val="00A517C5"/>
    <w:rsid w:val="00A5263C"/>
    <w:rsid w:val="00A53516"/>
    <w:rsid w:val="00A55181"/>
    <w:rsid w:val="00A56D4E"/>
    <w:rsid w:val="00A615F3"/>
    <w:rsid w:val="00A62B9B"/>
    <w:rsid w:val="00A62C84"/>
    <w:rsid w:val="00A62DB2"/>
    <w:rsid w:val="00A637C4"/>
    <w:rsid w:val="00A63859"/>
    <w:rsid w:val="00A64164"/>
    <w:rsid w:val="00A67291"/>
    <w:rsid w:val="00A700CD"/>
    <w:rsid w:val="00A7076D"/>
    <w:rsid w:val="00A70B64"/>
    <w:rsid w:val="00A72388"/>
    <w:rsid w:val="00A725D0"/>
    <w:rsid w:val="00A72A7C"/>
    <w:rsid w:val="00A734FC"/>
    <w:rsid w:val="00A7351D"/>
    <w:rsid w:val="00A750DC"/>
    <w:rsid w:val="00A754B7"/>
    <w:rsid w:val="00A760C8"/>
    <w:rsid w:val="00A77071"/>
    <w:rsid w:val="00A77640"/>
    <w:rsid w:val="00A77C08"/>
    <w:rsid w:val="00A81C09"/>
    <w:rsid w:val="00A82280"/>
    <w:rsid w:val="00A82527"/>
    <w:rsid w:val="00A84EC3"/>
    <w:rsid w:val="00A866CF"/>
    <w:rsid w:val="00A870F7"/>
    <w:rsid w:val="00A872EE"/>
    <w:rsid w:val="00A87E8C"/>
    <w:rsid w:val="00A87EF2"/>
    <w:rsid w:val="00A87F9D"/>
    <w:rsid w:val="00A90337"/>
    <w:rsid w:val="00A90B65"/>
    <w:rsid w:val="00A90B9C"/>
    <w:rsid w:val="00A910C1"/>
    <w:rsid w:val="00A91603"/>
    <w:rsid w:val="00A92097"/>
    <w:rsid w:val="00A92417"/>
    <w:rsid w:val="00A93792"/>
    <w:rsid w:val="00A93CA0"/>
    <w:rsid w:val="00A94D0C"/>
    <w:rsid w:val="00A94E54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A88"/>
    <w:rsid w:val="00AB73F0"/>
    <w:rsid w:val="00AB73F2"/>
    <w:rsid w:val="00AB7D1B"/>
    <w:rsid w:val="00AC029A"/>
    <w:rsid w:val="00AC08E1"/>
    <w:rsid w:val="00AC2944"/>
    <w:rsid w:val="00AC2E34"/>
    <w:rsid w:val="00AC3049"/>
    <w:rsid w:val="00AC5588"/>
    <w:rsid w:val="00AC6898"/>
    <w:rsid w:val="00AC6EC1"/>
    <w:rsid w:val="00AC7C0C"/>
    <w:rsid w:val="00AD29D0"/>
    <w:rsid w:val="00AD2C41"/>
    <w:rsid w:val="00AD3464"/>
    <w:rsid w:val="00AD4E6B"/>
    <w:rsid w:val="00AD62EB"/>
    <w:rsid w:val="00AE0641"/>
    <w:rsid w:val="00AE0AAB"/>
    <w:rsid w:val="00AE14CF"/>
    <w:rsid w:val="00AE14DB"/>
    <w:rsid w:val="00AE2016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BC0"/>
    <w:rsid w:val="00AF40B2"/>
    <w:rsid w:val="00AF47E5"/>
    <w:rsid w:val="00AF4CD9"/>
    <w:rsid w:val="00AF50EA"/>
    <w:rsid w:val="00AF512F"/>
    <w:rsid w:val="00AF53F7"/>
    <w:rsid w:val="00AF585D"/>
    <w:rsid w:val="00AF5E3E"/>
    <w:rsid w:val="00AF63FC"/>
    <w:rsid w:val="00AF706A"/>
    <w:rsid w:val="00B00407"/>
    <w:rsid w:val="00B00A08"/>
    <w:rsid w:val="00B0274E"/>
    <w:rsid w:val="00B027C2"/>
    <w:rsid w:val="00B0405D"/>
    <w:rsid w:val="00B0459F"/>
    <w:rsid w:val="00B0471C"/>
    <w:rsid w:val="00B05E53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0C3B"/>
    <w:rsid w:val="00B2194E"/>
    <w:rsid w:val="00B22598"/>
    <w:rsid w:val="00B22B2F"/>
    <w:rsid w:val="00B23778"/>
    <w:rsid w:val="00B23EFD"/>
    <w:rsid w:val="00B24065"/>
    <w:rsid w:val="00B24E53"/>
    <w:rsid w:val="00B316C1"/>
    <w:rsid w:val="00B31B57"/>
    <w:rsid w:val="00B329E4"/>
    <w:rsid w:val="00B337B7"/>
    <w:rsid w:val="00B341AB"/>
    <w:rsid w:val="00B3449D"/>
    <w:rsid w:val="00B345E0"/>
    <w:rsid w:val="00B34BAF"/>
    <w:rsid w:val="00B357E2"/>
    <w:rsid w:val="00B361E5"/>
    <w:rsid w:val="00B36758"/>
    <w:rsid w:val="00B37355"/>
    <w:rsid w:val="00B3781D"/>
    <w:rsid w:val="00B37AC0"/>
    <w:rsid w:val="00B37BDB"/>
    <w:rsid w:val="00B4080D"/>
    <w:rsid w:val="00B4270F"/>
    <w:rsid w:val="00B43267"/>
    <w:rsid w:val="00B43F36"/>
    <w:rsid w:val="00B44130"/>
    <w:rsid w:val="00B450DF"/>
    <w:rsid w:val="00B4536F"/>
    <w:rsid w:val="00B45783"/>
    <w:rsid w:val="00B46844"/>
    <w:rsid w:val="00B47848"/>
    <w:rsid w:val="00B50293"/>
    <w:rsid w:val="00B51A96"/>
    <w:rsid w:val="00B53306"/>
    <w:rsid w:val="00B5349C"/>
    <w:rsid w:val="00B54A7E"/>
    <w:rsid w:val="00B54E60"/>
    <w:rsid w:val="00B55971"/>
    <w:rsid w:val="00B55BCB"/>
    <w:rsid w:val="00B55CF8"/>
    <w:rsid w:val="00B562D6"/>
    <w:rsid w:val="00B56EBA"/>
    <w:rsid w:val="00B57841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4FED"/>
    <w:rsid w:val="00B65EA2"/>
    <w:rsid w:val="00B663D2"/>
    <w:rsid w:val="00B66F44"/>
    <w:rsid w:val="00B675D7"/>
    <w:rsid w:val="00B70AC0"/>
    <w:rsid w:val="00B70EEF"/>
    <w:rsid w:val="00B712E3"/>
    <w:rsid w:val="00B71C72"/>
    <w:rsid w:val="00B73661"/>
    <w:rsid w:val="00B74B92"/>
    <w:rsid w:val="00B7561D"/>
    <w:rsid w:val="00B75CE7"/>
    <w:rsid w:val="00B7636A"/>
    <w:rsid w:val="00B774AE"/>
    <w:rsid w:val="00B81207"/>
    <w:rsid w:val="00B81BCC"/>
    <w:rsid w:val="00B820D2"/>
    <w:rsid w:val="00B83458"/>
    <w:rsid w:val="00B83B26"/>
    <w:rsid w:val="00B844E0"/>
    <w:rsid w:val="00B8554A"/>
    <w:rsid w:val="00B856FA"/>
    <w:rsid w:val="00B86523"/>
    <w:rsid w:val="00B86E9E"/>
    <w:rsid w:val="00B90348"/>
    <w:rsid w:val="00B90BCB"/>
    <w:rsid w:val="00B91901"/>
    <w:rsid w:val="00B91CC4"/>
    <w:rsid w:val="00B925A3"/>
    <w:rsid w:val="00B94A0B"/>
    <w:rsid w:val="00B94E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B7846"/>
    <w:rsid w:val="00BC11F4"/>
    <w:rsid w:val="00BC1ADA"/>
    <w:rsid w:val="00BC1B13"/>
    <w:rsid w:val="00BC1CFC"/>
    <w:rsid w:val="00BC2954"/>
    <w:rsid w:val="00BC2BC3"/>
    <w:rsid w:val="00BC3059"/>
    <w:rsid w:val="00BC3542"/>
    <w:rsid w:val="00BC434D"/>
    <w:rsid w:val="00BC462E"/>
    <w:rsid w:val="00BC4A55"/>
    <w:rsid w:val="00BC555A"/>
    <w:rsid w:val="00BC5BEC"/>
    <w:rsid w:val="00BC7314"/>
    <w:rsid w:val="00BD0AAE"/>
    <w:rsid w:val="00BD3AAD"/>
    <w:rsid w:val="00BD3B43"/>
    <w:rsid w:val="00BD3EB8"/>
    <w:rsid w:val="00BD4FE1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48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68E9"/>
    <w:rsid w:val="00BE72DE"/>
    <w:rsid w:val="00BE78CC"/>
    <w:rsid w:val="00BF09F5"/>
    <w:rsid w:val="00BF0DAD"/>
    <w:rsid w:val="00BF164F"/>
    <w:rsid w:val="00BF175E"/>
    <w:rsid w:val="00BF17FA"/>
    <w:rsid w:val="00BF224A"/>
    <w:rsid w:val="00BF2E84"/>
    <w:rsid w:val="00BF31AC"/>
    <w:rsid w:val="00BF3805"/>
    <w:rsid w:val="00BF42A5"/>
    <w:rsid w:val="00BF565D"/>
    <w:rsid w:val="00BF63FB"/>
    <w:rsid w:val="00BF643A"/>
    <w:rsid w:val="00BF6D9F"/>
    <w:rsid w:val="00BF71DB"/>
    <w:rsid w:val="00C01E1F"/>
    <w:rsid w:val="00C01F17"/>
    <w:rsid w:val="00C02059"/>
    <w:rsid w:val="00C02478"/>
    <w:rsid w:val="00C02AF3"/>
    <w:rsid w:val="00C0364D"/>
    <w:rsid w:val="00C03D9C"/>
    <w:rsid w:val="00C04D46"/>
    <w:rsid w:val="00C0584D"/>
    <w:rsid w:val="00C05D3E"/>
    <w:rsid w:val="00C06034"/>
    <w:rsid w:val="00C063BB"/>
    <w:rsid w:val="00C0734E"/>
    <w:rsid w:val="00C10C2C"/>
    <w:rsid w:val="00C10FE8"/>
    <w:rsid w:val="00C12B81"/>
    <w:rsid w:val="00C13F61"/>
    <w:rsid w:val="00C144A7"/>
    <w:rsid w:val="00C160CE"/>
    <w:rsid w:val="00C1626D"/>
    <w:rsid w:val="00C1700B"/>
    <w:rsid w:val="00C228F0"/>
    <w:rsid w:val="00C232F8"/>
    <w:rsid w:val="00C23606"/>
    <w:rsid w:val="00C2391E"/>
    <w:rsid w:val="00C24D4D"/>
    <w:rsid w:val="00C2594D"/>
    <w:rsid w:val="00C268D0"/>
    <w:rsid w:val="00C27786"/>
    <w:rsid w:val="00C30391"/>
    <w:rsid w:val="00C31016"/>
    <w:rsid w:val="00C34D64"/>
    <w:rsid w:val="00C3524A"/>
    <w:rsid w:val="00C353DC"/>
    <w:rsid w:val="00C35760"/>
    <w:rsid w:val="00C35DE3"/>
    <w:rsid w:val="00C36673"/>
    <w:rsid w:val="00C37111"/>
    <w:rsid w:val="00C371A0"/>
    <w:rsid w:val="00C371FC"/>
    <w:rsid w:val="00C4030A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3CAB"/>
    <w:rsid w:val="00C5400F"/>
    <w:rsid w:val="00C54437"/>
    <w:rsid w:val="00C54AC0"/>
    <w:rsid w:val="00C56A04"/>
    <w:rsid w:val="00C57D10"/>
    <w:rsid w:val="00C60A44"/>
    <w:rsid w:val="00C620C8"/>
    <w:rsid w:val="00C64F76"/>
    <w:rsid w:val="00C66647"/>
    <w:rsid w:val="00C67850"/>
    <w:rsid w:val="00C67BB6"/>
    <w:rsid w:val="00C67C87"/>
    <w:rsid w:val="00C70120"/>
    <w:rsid w:val="00C703E4"/>
    <w:rsid w:val="00C704BE"/>
    <w:rsid w:val="00C70E39"/>
    <w:rsid w:val="00C710EF"/>
    <w:rsid w:val="00C72569"/>
    <w:rsid w:val="00C7275B"/>
    <w:rsid w:val="00C73E0B"/>
    <w:rsid w:val="00C74D48"/>
    <w:rsid w:val="00C75039"/>
    <w:rsid w:val="00C75ADE"/>
    <w:rsid w:val="00C75FB8"/>
    <w:rsid w:val="00C76C4C"/>
    <w:rsid w:val="00C777DD"/>
    <w:rsid w:val="00C80DD8"/>
    <w:rsid w:val="00C80F81"/>
    <w:rsid w:val="00C836D9"/>
    <w:rsid w:val="00C846AD"/>
    <w:rsid w:val="00C847E1"/>
    <w:rsid w:val="00C84E17"/>
    <w:rsid w:val="00C85400"/>
    <w:rsid w:val="00C8671D"/>
    <w:rsid w:val="00C8679F"/>
    <w:rsid w:val="00C867C7"/>
    <w:rsid w:val="00C86D11"/>
    <w:rsid w:val="00C87FAC"/>
    <w:rsid w:val="00C9029A"/>
    <w:rsid w:val="00C90420"/>
    <w:rsid w:val="00C91D21"/>
    <w:rsid w:val="00C92099"/>
    <w:rsid w:val="00C9431B"/>
    <w:rsid w:val="00C9440C"/>
    <w:rsid w:val="00C9490C"/>
    <w:rsid w:val="00C969BF"/>
    <w:rsid w:val="00C9779D"/>
    <w:rsid w:val="00C9779E"/>
    <w:rsid w:val="00CA0823"/>
    <w:rsid w:val="00CA15D8"/>
    <w:rsid w:val="00CA1C83"/>
    <w:rsid w:val="00CA2363"/>
    <w:rsid w:val="00CA249D"/>
    <w:rsid w:val="00CA2551"/>
    <w:rsid w:val="00CA2C30"/>
    <w:rsid w:val="00CA37AD"/>
    <w:rsid w:val="00CA455C"/>
    <w:rsid w:val="00CA50F7"/>
    <w:rsid w:val="00CA554C"/>
    <w:rsid w:val="00CA73C0"/>
    <w:rsid w:val="00CA756D"/>
    <w:rsid w:val="00CA773D"/>
    <w:rsid w:val="00CA7931"/>
    <w:rsid w:val="00CB013C"/>
    <w:rsid w:val="00CB0FE9"/>
    <w:rsid w:val="00CB17C1"/>
    <w:rsid w:val="00CB18BE"/>
    <w:rsid w:val="00CB3597"/>
    <w:rsid w:val="00CB4BF5"/>
    <w:rsid w:val="00CB4FE6"/>
    <w:rsid w:val="00CB5462"/>
    <w:rsid w:val="00CB5627"/>
    <w:rsid w:val="00CB60BA"/>
    <w:rsid w:val="00CB68B0"/>
    <w:rsid w:val="00CB6A6E"/>
    <w:rsid w:val="00CB7BA8"/>
    <w:rsid w:val="00CC4334"/>
    <w:rsid w:val="00CC4A76"/>
    <w:rsid w:val="00CC4E8F"/>
    <w:rsid w:val="00CC519B"/>
    <w:rsid w:val="00CC53DC"/>
    <w:rsid w:val="00CC7062"/>
    <w:rsid w:val="00CD04C4"/>
    <w:rsid w:val="00CD1CBB"/>
    <w:rsid w:val="00CD2358"/>
    <w:rsid w:val="00CD2ED9"/>
    <w:rsid w:val="00CD447D"/>
    <w:rsid w:val="00CD7210"/>
    <w:rsid w:val="00CE03B6"/>
    <w:rsid w:val="00CE0C4E"/>
    <w:rsid w:val="00CE2810"/>
    <w:rsid w:val="00CE2E39"/>
    <w:rsid w:val="00CE40A7"/>
    <w:rsid w:val="00CE5BD7"/>
    <w:rsid w:val="00CE61ED"/>
    <w:rsid w:val="00CE6698"/>
    <w:rsid w:val="00CE6D79"/>
    <w:rsid w:val="00CE7CB8"/>
    <w:rsid w:val="00CF213B"/>
    <w:rsid w:val="00CF214E"/>
    <w:rsid w:val="00CF3DA5"/>
    <w:rsid w:val="00CF4203"/>
    <w:rsid w:val="00CF4A1D"/>
    <w:rsid w:val="00CF4C1B"/>
    <w:rsid w:val="00CF5B4D"/>
    <w:rsid w:val="00CF726B"/>
    <w:rsid w:val="00CF7869"/>
    <w:rsid w:val="00CF78B9"/>
    <w:rsid w:val="00CF7AA8"/>
    <w:rsid w:val="00CF7B92"/>
    <w:rsid w:val="00D00506"/>
    <w:rsid w:val="00D010B6"/>
    <w:rsid w:val="00D01CE3"/>
    <w:rsid w:val="00D01F18"/>
    <w:rsid w:val="00D02043"/>
    <w:rsid w:val="00D02481"/>
    <w:rsid w:val="00D03009"/>
    <w:rsid w:val="00D032F9"/>
    <w:rsid w:val="00D0390E"/>
    <w:rsid w:val="00D03AE2"/>
    <w:rsid w:val="00D04ACE"/>
    <w:rsid w:val="00D05E82"/>
    <w:rsid w:val="00D065BB"/>
    <w:rsid w:val="00D06924"/>
    <w:rsid w:val="00D07EF8"/>
    <w:rsid w:val="00D10137"/>
    <w:rsid w:val="00D1041B"/>
    <w:rsid w:val="00D128C9"/>
    <w:rsid w:val="00D12C29"/>
    <w:rsid w:val="00D1414B"/>
    <w:rsid w:val="00D14901"/>
    <w:rsid w:val="00D14EB2"/>
    <w:rsid w:val="00D15493"/>
    <w:rsid w:val="00D1639C"/>
    <w:rsid w:val="00D16449"/>
    <w:rsid w:val="00D16D2C"/>
    <w:rsid w:val="00D173C4"/>
    <w:rsid w:val="00D174B4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271D7"/>
    <w:rsid w:val="00D30D6F"/>
    <w:rsid w:val="00D31082"/>
    <w:rsid w:val="00D3123D"/>
    <w:rsid w:val="00D338F4"/>
    <w:rsid w:val="00D33C1D"/>
    <w:rsid w:val="00D3487B"/>
    <w:rsid w:val="00D34BC8"/>
    <w:rsid w:val="00D35463"/>
    <w:rsid w:val="00D362C1"/>
    <w:rsid w:val="00D36502"/>
    <w:rsid w:val="00D40815"/>
    <w:rsid w:val="00D40F09"/>
    <w:rsid w:val="00D41DD4"/>
    <w:rsid w:val="00D41F3A"/>
    <w:rsid w:val="00D41FD4"/>
    <w:rsid w:val="00D431F2"/>
    <w:rsid w:val="00D43225"/>
    <w:rsid w:val="00D44224"/>
    <w:rsid w:val="00D44EA9"/>
    <w:rsid w:val="00D45F0F"/>
    <w:rsid w:val="00D46FAC"/>
    <w:rsid w:val="00D47C85"/>
    <w:rsid w:val="00D50D3D"/>
    <w:rsid w:val="00D52E79"/>
    <w:rsid w:val="00D530D7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5706F"/>
    <w:rsid w:val="00D577B8"/>
    <w:rsid w:val="00D611D0"/>
    <w:rsid w:val="00D61CF1"/>
    <w:rsid w:val="00D627D8"/>
    <w:rsid w:val="00D6314A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2ECD"/>
    <w:rsid w:val="00D735EB"/>
    <w:rsid w:val="00D738BA"/>
    <w:rsid w:val="00D7434A"/>
    <w:rsid w:val="00D76447"/>
    <w:rsid w:val="00D76A7E"/>
    <w:rsid w:val="00D76EA3"/>
    <w:rsid w:val="00D77B56"/>
    <w:rsid w:val="00D77E77"/>
    <w:rsid w:val="00D80DFB"/>
    <w:rsid w:val="00D81373"/>
    <w:rsid w:val="00D83E0B"/>
    <w:rsid w:val="00D858D4"/>
    <w:rsid w:val="00D86636"/>
    <w:rsid w:val="00D87A8D"/>
    <w:rsid w:val="00D93AA0"/>
    <w:rsid w:val="00D95563"/>
    <w:rsid w:val="00D95745"/>
    <w:rsid w:val="00D95E56"/>
    <w:rsid w:val="00D96316"/>
    <w:rsid w:val="00D9636E"/>
    <w:rsid w:val="00D96705"/>
    <w:rsid w:val="00DA241D"/>
    <w:rsid w:val="00DA29F8"/>
    <w:rsid w:val="00DA2F9F"/>
    <w:rsid w:val="00DA36C5"/>
    <w:rsid w:val="00DA4FC4"/>
    <w:rsid w:val="00DA51F5"/>
    <w:rsid w:val="00DA5646"/>
    <w:rsid w:val="00DB1478"/>
    <w:rsid w:val="00DB1824"/>
    <w:rsid w:val="00DB2DED"/>
    <w:rsid w:val="00DB301C"/>
    <w:rsid w:val="00DB34D6"/>
    <w:rsid w:val="00DB37EE"/>
    <w:rsid w:val="00DB471B"/>
    <w:rsid w:val="00DB4860"/>
    <w:rsid w:val="00DB48B4"/>
    <w:rsid w:val="00DB48C7"/>
    <w:rsid w:val="00DB560B"/>
    <w:rsid w:val="00DB5C82"/>
    <w:rsid w:val="00DB5DE5"/>
    <w:rsid w:val="00DB6047"/>
    <w:rsid w:val="00DB6652"/>
    <w:rsid w:val="00DC009B"/>
    <w:rsid w:val="00DC0438"/>
    <w:rsid w:val="00DC082F"/>
    <w:rsid w:val="00DC11A6"/>
    <w:rsid w:val="00DC1434"/>
    <w:rsid w:val="00DC1B45"/>
    <w:rsid w:val="00DC200C"/>
    <w:rsid w:val="00DC22E3"/>
    <w:rsid w:val="00DC2AA3"/>
    <w:rsid w:val="00DC4C06"/>
    <w:rsid w:val="00DC5330"/>
    <w:rsid w:val="00DC5FF9"/>
    <w:rsid w:val="00DC677C"/>
    <w:rsid w:val="00DC6AF2"/>
    <w:rsid w:val="00DC72A7"/>
    <w:rsid w:val="00DD0263"/>
    <w:rsid w:val="00DD02D9"/>
    <w:rsid w:val="00DD0698"/>
    <w:rsid w:val="00DD15E1"/>
    <w:rsid w:val="00DD16C8"/>
    <w:rsid w:val="00DD17D8"/>
    <w:rsid w:val="00DD290E"/>
    <w:rsid w:val="00DD2AFC"/>
    <w:rsid w:val="00DD3A94"/>
    <w:rsid w:val="00DD4325"/>
    <w:rsid w:val="00DD54A7"/>
    <w:rsid w:val="00DE06D6"/>
    <w:rsid w:val="00DE0ADB"/>
    <w:rsid w:val="00DE0BA3"/>
    <w:rsid w:val="00DE178B"/>
    <w:rsid w:val="00DE3799"/>
    <w:rsid w:val="00DE3B99"/>
    <w:rsid w:val="00DE4BBE"/>
    <w:rsid w:val="00DE5EDC"/>
    <w:rsid w:val="00DE6655"/>
    <w:rsid w:val="00DE6D4F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EAA"/>
    <w:rsid w:val="00DF7735"/>
    <w:rsid w:val="00E00632"/>
    <w:rsid w:val="00E008B8"/>
    <w:rsid w:val="00E0154F"/>
    <w:rsid w:val="00E01E81"/>
    <w:rsid w:val="00E0268D"/>
    <w:rsid w:val="00E035FA"/>
    <w:rsid w:val="00E03653"/>
    <w:rsid w:val="00E03CCB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115"/>
    <w:rsid w:val="00E15B1B"/>
    <w:rsid w:val="00E16F3C"/>
    <w:rsid w:val="00E20870"/>
    <w:rsid w:val="00E22D03"/>
    <w:rsid w:val="00E26772"/>
    <w:rsid w:val="00E27690"/>
    <w:rsid w:val="00E2795E"/>
    <w:rsid w:val="00E30BD2"/>
    <w:rsid w:val="00E318DF"/>
    <w:rsid w:val="00E32ABA"/>
    <w:rsid w:val="00E3311E"/>
    <w:rsid w:val="00E34111"/>
    <w:rsid w:val="00E356D6"/>
    <w:rsid w:val="00E36EA6"/>
    <w:rsid w:val="00E37A69"/>
    <w:rsid w:val="00E37B00"/>
    <w:rsid w:val="00E37B74"/>
    <w:rsid w:val="00E37B98"/>
    <w:rsid w:val="00E40BF4"/>
    <w:rsid w:val="00E418FC"/>
    <w:rsid w:val="00E41CC2"/>
    <w:rsid w:val="00E42367"/>
    <w:rsid w:val="00E43325"/>
    <w:rsid w:val="00E45840"/>
    <w:rsid w:val="00E45FB6"/>
    <w:rsid w:val="00E478FA"/>
    <w:rsid w:val="00E47B72"/>
    <w:rsid w:val="00E47D14"/>
    <w:rsid w:val="00E50439"/>
    <w:rsid w:val="00E5245B"/>
    <w:rsid w:val="00E5368C"/>
    <w:rsid w:val="00E54065"/>
    <w:rsid w:val="00E5471B"/>
    <w:rsid w:val="00E54BFA"/>
    <w:rsid w:val="00E54E79"/>
    <w:rsid w:val="00E559F4"/>
    <w:rsid w:val="00E56DCE"/>
    <w:rsid w:val="00E56F3A"/>
    <w:rsid w:val="00E57425"/>
    <w:rsid w:val="00E57829"/>
    <w:rsid w:val="00E63723"/>
    <w:rsid w:val="00E63A02"/>
    <w:rsid w:val="00E644C6"/>
    <w:rsid w:val="00E6473D"/>
    <w:rsid w:val="00E64F3A"/>
    <w:rsid w:val="00E656DD"/>
    <w:rsid w:val="00E65E72"/>
    <w:rsid w:val="00E65EC1"/>
    <w:rsid w:val="00E6666B"/>
    <w:rsid w:val="00E667A4"/>
    <w:rsid w:val="00E67FF3"/>
    <w:rsid w:val="00E70C79"/>
    <w:rsid w:val="00E7135C"/>
    <w:rsid w:val="00E72C20"/>
    <w:rsid w:val="00E734C4"/>
    <w:rsid w:val="00E73519"/>
    <w:rsid w:val="00E73865"/>
    <w:rsid w:val="00E73EA2"/>
    <w:rsid w:val="00E74575"/>
    <w:rsid w:val="00E74A69"/>
    <w:rsid w:val="00E74C13"/>
    <w:rsid w:val="00E75CE9"/>
    <w:rsid w:val="00E75E8E"/>
    <w:rsid w:val="00E77D79"/>
    <w:rsid w:val="00E804B1"/>
    <w:rsid w:val="00E81406"/>
    <w:rsid w:val="00E8195A"/>
    <w:rsid w:val="00E81FC0"/>
    <w:rsid w:val="00E82C41"/>
    <w:rsid w:val="00E83040"/>
    <w:rsid w:val="00E83A3E"/>
    <w:rsid w:val="00E853E7"/>
    <w:rsid w:val="00E8563D"/>
    <w:rsid w:val="00E860B0"/>
    <w:rsid w:val="00E86C54"/>
    <w:rsid w:val="00E911E5"/>
    <w:rsid w:val="00E9290E"/>
    <w:rsid w:val="00E940C0"/>
    <w:rsid w:val="00E940D0"/>
    <w:rsid w:val="00E949A0"/>
    <w:rsid w:val="00E95018"/>
    <w:rsid w:val="00E957CB"/>
    <w:rsid w:val="00E959CA"/>
    <w:rsid w:val="00E95B30"/>
    <w:rsid w:val="00E961BA"/>
    <w:rsid w:val="00E963CF"/>
    <w:rsid w:val="00E9648B"/>
    <w:rsid w:val="00E96788"/>
    <w:rsid w:val="00E97052"/>
    <w:rsid w:val="00EA006C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B299D"/>
    <w:rsid w:val="00EB34BB"/>
    <w:rsid w:val="00EB3E10"/>
    <w:rsid w:val="00EB5343"/>
    <w:rsid w:val="00EB58D9"/>
    <w:rsid w:val="00EB5D59"/>
    <w:rsid w:val="00EB61A4"/>
    <w:rsid w:val="00EB7950"/>
    <w:rsid w:val="00EC0402"/>
    <w:rsid w:val="00EC0A03"/>
    <w:rsid w:val="00EC1852"/>
    <w:rsid w:val="00EC2364"/>
    <w:rsid w:val="00EC23AE"/>
    <w:rsid w:val="00EC2754"/>
    <w:rsid w:val="00EC2FB6"/>
    <w:rsid w:val="00EC46A8"/>
    <w:rsid w:val="00EC5429"/>
    <w:rsid w:val="00EC7753"/>
    <w:rsid w:val="00EC77AB"/>
    <w:rsid w:val="00ED0B18"/>
    <w:rsid w:val="00ED13EE"/>
    <w:rsid w:val="00ED29B3"/>
    <w:rsid w:val="00ED3B13"/>
    <w:rsid w:val="00ED3D26"/>
    <w:rsid w:val="00ED4BE3"/>
    <w:rsid w:val="00ED7E34"/>
    <w:rsid w:val="00EE0C5B"/>
    <w:rsid w:val="00EE3487"/>
    <w:rsid w:val="00EE37F7"/>
    <w:rsid w:val="00EE3CD0"/>
    <w:rsid w:val="00EE3FF1"/>
    <w:rsid w:val="00EE4BB5"/>
    <w:rsid w:val="00EE4D59"/>
    <w:rsid w:val="00EE5062"/>
    <w:rsid w:val="00EE5E61"/>
    <w:rsid w:val="00EE64D0"/>
    <w:rsid w:val="00EE71E2"/>
    <w:rsid w:val="00EE7250"/>
    <w:rsid w:val="00EE76E3"/>
    <w:rsid w:val="00EF0131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1AE"/>
    <w:rsid w:val="00F108C5"/>
    <w:rsid w:val="00F109B5"/>
    <w:rsid w:val="00F10D68"/>
    <w:rsid w:val="00F11202"/>
    <w:rsid w:val="00F11869"/>
    <w:rsid w:val="00F1190D"/>
    <w:rsid w:val="00F124F0"/>
    <w:rsid w:val="00F1259F"/>
    <w:rsid w:val="00F155E6"/>
    <w:rsid w:val="00F16591"/>
    <w:rsid w:val="00F208B0"/>
    <w:rsid w:val="00F21206"/>
    <w:rsid w:val="00F21519"/>
    <w:rsid w:val="00F21832"/>
    <w:rsid w:val="00F22FE2"/>
    <w:rsid w:val="00F245D0"/>
    <w:rsid w:val="00F24FB4"/>
    <w:rsid w:val="00F2611D"/>
    <w:rsid w:val="00F262E2"/>
    <w:rsid w:val="00F278E3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D98"/>
    <w:rsid w:val="00F42EF2"/>
    <w:rsid w:val="00F437A1"/>
    <w:rsid w:val="00F43EA6"/>
    <w:rsid w:val="00F44CC8"/>
    <w:rsid w:val="00F452B0"/>
    <w:rsid w:val="00F459A3"/>
    <w:rsid w:val="00F46E42"/>
    <w:rsid w:val="00F4766D"/>
    <w:rsid w:val="00F50406"/>
    <w:rsid w:val="00F5129C"/>
    <w:rsid w:val="00F52C53"/>
    <w:rsid w:val="00F541DB"/>
    <w:rsid w:val="00F5441E"/>
    <w:rsid w:val="00F55557"/>
    <w:rsid w:val="00F5721B"/>
    <w:rsid w:val="00F614C4"/>
    <w:rsid w:val="00F63849"/>
    <w:rsid w:val="00F63D72"/>
    <w:rsid w:val="00F642F6"/>
    <w:rsid w:val="00F64395"/>
    <w:rsid w:val="00F669E5"/>
    <w:rsid w:val="00F66CB7"/>
    <w:rsid w:val="00F66D37"/>
    <w:rsid w:val="00F66DEB"/>
    <w:rsid w:val="00F670E3"/>
    <w:rsid w:val="00F6724F"/>
    <w:rsid w:val="00F672B3"/>
    <w:rsid w:val="00F675C1"/>
    <w:rsid w:val="00F70C09"/>
    <w:rsid w:val="00F70E56"/>
    <w:rsid w:val="00F71ECE"/>
    <w:rsid w:val="00F72283"/>
    <w:rsid w:val="00F72AB5"/>
    <w:rsid w:val="00F7465D"/>
    <w:rsid w:val="00F759C5"/>
    <w:rsid w:val="00F75D1C"/>
    <w:rsid w:val="00F77933"/>
    <w:rsid w:val="00F8123F"/>
    <w:rsid w:val="00F81D6B"/>
    <w:rsid w:val="00F81FC1"/>
    <w:rsid w:val="00F823DF"/>
    <w:rsid w:val="00F832A6"/>
    <w:rsid w:val="00F8332C"/>
    <w:rsid w:val="00F85C55"/>
    <w:rsid w:val="00F86C50"/>
    <w:rsid w:val="00F87F1B"/>
    <w:rsid w:val="00F9016E"/>
    <w:rsid w:val="00F9109E"/>
    <w:rsid w:val="00F91527"/>
    <w:rsid w:val="00F91DA5"/>
    <w:rsid w:val="00F92CCF"/>
    <w:rsid w:val="00F93920"/>
    <w:rsid w:val="00F95A18"/>
    <w:rsid w:val="00F95A92"/>
    <w:rsid w:val="00F95B3B"/>
    <w:rsid w:val="00F95E2A"/>
    <w:rsid w:val="00F96111"/>
    <w:rsid w:val="00F96ACE"/>
    <w:rsid w:val="00F96CEC"/>
    <w:rsid w:val="00F97516"/>
    <w:rsid w:val="00F97F02"/>
    <w:rsid w:val="00FA03A1"/>
    <w:rsid w:val="00FA0AB5"/>
    <w:rsid w:val="00FA0D36"/>
    <w:rsid w:val="00FA11C6"/>
    <w:rsid w:val="00FA1D8A"/>
    <w:rsid w:val="00FA25FB"/>
    <w:rsid w:val="00FA4760"/>
    <w:rsid w:val="00FA5951"/>
    <w:rsid w:val="00FA5DC2"/>
    <w:rsid w:val="00FA6D12"/>
    <w:rsid w:val="00FB17FF"/>
    <w:rsid w:val="00FB19AA"/>
    <w:rsid w:val="00FB1C21"/>
    <w:rsid w:val="00FB32E8"/>
    <w:rsid w:val="00FB3E99"/>
    <w:rsid w:val="00FB474A"/>
    <w:rsid w:val="00FB523B"/>
    <w:rsid w:val="00FB540B"/>
    <w:rsid w:val="00FC0B12"/>
    <w:rsid w:val="00FC1730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2F02"/>
    <w:rsid w:val="00FD4CA0"/>
    <w:rsid w:val="00FD5B58"/>
    <w:rsid w:val="00FD678D"/>
    <w:rsid w:val="00FD689A"/>
    <w:rsid w:val="00FE218E"/>
    <w:rsid w:val="00FE2A54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46F"/>
    <w:rsid w:val="00FF6551"/>
    <w:rsid w:val="00FF6C36"/>
    <w:rsid w:val="00FF74EF"/>
    <w:rsid w:val="00FF7686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B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6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426B-058A-4995-A802-FED2FEDF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52</cp:revision>
  <cp:lastPrinted>2024-03-21T23:19:00Z</cp:lastPrinted>
  <dcterms:created xsi:type="dcterms:W3CDTF">2024-03-21T19:30:00Z</dcterms:created>
  <dcterms:modified xsi:type="dcterms:W3CDTF">2024-03-22T19:28:00Z</dcterms:modified>
</cp:coreProperties>
</file>