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07FB" w14:textId="21DEA2B8" w:rsidR="006528FB" w:rsidRDefault="00B8554A" w:rsidP="00B8554A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01E61E42">
            <wp:extent cx="1437229" cy="1054735"/>
            <wp:effectExtent l="0" t="0" r="0" b="0"/>
            <wp:docPr id="1" name="Picture 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/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55" cy="106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7B94733C" w:rsidR="00B8554A" w:rsidRDefault="00F153C4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Helena </w:t>
      </w:r>
      <w:r w:rsidR="009A7183">
        <w:rPr>
          <w:rFonts w:ascii="Century Gothic" w:hAnsi="Century Gothic"/>
          <w:b/>
          <w:bCs/>
          <w:sz w:val="28"/>
          <w:szCs w:val="28"/>
        </w:rPr>
        <w:t>P</w:t>
      </w:r>
      <w:r>
        <w:rPr>
          <w:rFonts w:ascii="Century Gothic" w:hAnsi="Century Gothic"/>
          <w:b/>
          <w:bCs/>
          <w:sz w:val="28"/>
          <w:szCs w:val="28"/>
        </w:rPr>
        <w:t>ublic Library Board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D527C3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3027FE">
        <w:rPr>
          <w:rFonts w:ascii="Century Gothic" w:hAnsi="Century Gothic"/>
          <w:b/>
          <w:bCs/>
          <w:sz w:val="28"/>
          <w:szCs w:val="28"/>
        </w:rPr>
        <w:t>Agenda</w:t>
      </w:r>
      <w:r w:rsidR="009D140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D4208B">
        <w:rPr>
          <w:rFonts w:ascii="Century Gothic" w:hAnsi="Century Gothic"/>
          <w:b/>
          <w:bCs/>
          <w:sz w:val="28"/>
          <w:szCs w:val="28"/>
        </w:rPr>
        <w:t>Ju</w:t>
      </w:r>
      <w:r w:rsidR="009F2E10">
        <w:rPr>
          <w:rFonts w:ascii="Century Gothic" w:hAnsi="Century Gothic"/>
          <w:b/>
          <w:bCs/>
          <w:sz w:val="28"/>
          <w:szCs w:val="28"/>
        </w:rPr>
        <w:t>ly</w:t>
      </w:r>
      <w:r w:rsidR="00BB2B73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357069">
        <w:rPr>
          <w:rFonts w:ascii="Century Gothic" w:hAnsi="Century Gothic"/>
          <w:b/>
          <w:bCs/>
          <w:sz w:val="28"/>
          <w:szCs w:val="28"/>
        </w:rPr>
        <w:t>30th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, </w:t>
      </w:r>
      <w:proofErr w:type="gramStart"/>
      <w:r w:rsidR="008608FF">
        <w:rPr>
          <w:rFonts w:ascii="Century Gothic" w:hAnsi="Century Gothic"/>
          <w:b/>
          <w:bCs/>
          <w:sz w:val="28"/>
          <w:szCs w:val="28"/>
        </w:rPr>
        <w:t>202</w:t>
      </w:r>
      <w:r w:rsidR="00C73EE7">
        <w:rPr>
          <w:rFonts w:ascii="Century Gothic" w:hAnsi="Century Gothic"/>
          <w:b/>
          <w:bCs/>
          <w:sz w:val="28"/>
          <w:szCs w:val="28"/>
        </w:rPr>
        <w:t>6</w:t>
      </w:r>
      <w:proofErr w:type="gramEnd"/>
      <w:r w:rsidR="001B7EBE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146A65">
        <w:rPr>
          <w:rFonts w:ascii="Century Gothic" w:hAnsi="Century Gothic"/>
          <w:b/>
          <w:bCs/>
          <w:sz w:val="28"/>
          <w:szCs w:val="28"/>
        </w:rPr>
        <w:t>at 4:</w:t>
      </w:r>
      <w:r w:rsidR="00B17B93">
        <w:rPr>
          <w:rFonts w:ascii="Century Gothic" w:hAnsi="Century Gothic"/>
          <w:b/>
          <w:bCs/>
          <w:sz w:val="28"/>
          <w:szCs w:val="28"/>
        </w:rPr>
        <w:t>30</w:t>
      </w:r>
      <w:r w:rsidR="00146A65">
        <w:rPr>
          <w:rFonts w:ascii="Century Gothic" w:hAnsi="Century Gothic"/>
          <w:b/>
          <w:bCs/>
          <w:sz w:val="28"/>
          <w:szCs w:val="28"/>
        </w:rPr>
        <w:t>PM</w:t>
      </w:r>
    </w:p>
    <w:p w14:paraId="16E747A3" w14:textId="552B94E8" w:rsidR="00A50E42" w:rsidRPr="00146A65" w:rsidRDefault="00146A65" w:rsidP="00A50E42">
      <w:pPr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 xml:space="preserve">*MEETING TO BE HELD AT HELENA </w:t>
      </w:r>
      <w:r w:rsidR="009A7183">
        <w:rPr>
          <w:rFonts w:ascii="Century Gothic" w:hAnsi="Century Gothic"/>
          <w:b/>
          <w:bCs/>
          <w:sz w:val="32"/>
          <w:szCs w:val="32"/>
        </w:rPr>
        <w:t>PUBLIC LIBRARY</w:t>
      </w:r>
    </w:p>
    <w:p w14:paraId="419C0D92" w14:textId="61C295FA" w:rsidR="00A50E42" w:rsidRDefault="00A50E42" w:rsidP="00A50E42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A50E42" w14:paraId="02DC7E38" w14:textId="77777777" w:rsidTr="00A50E42">
        <w:tc>
          <w:tcPr>
            <w:tcW w:w="445" w:type="dxa"/>
          </w:tcPr>
          <w:p w14:paraId="0049C303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9" w:type="dxa"/>
          </w:tcPr>
          <w:p w14:paraId="28CB0356" w14:textId="617123CE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0F4BCB65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69C698B0" w14:textId="4A72F0CA" w:rsidR="00A50E42" w:rsidRDefault="00A50E42" w:rsidP="00A50E42">
            <w:pPr>
              <w:rPr>
                <w:rFonts w:ascii="Century Gothic" w:hAnsi="Century Gothic"/>
              </w:rPr>
            </w:pPr>
          </w:p>
        </w:tc>
      </w:tr>
      <w:tr w:rsidR="00A50E42" w14:paraId="7401CD23" w14:textId="77777777" w:rsidTr="00A50E42">
        <w:tc>
          <w:tcPr>
            <w:tcW w:w="445" w:type="dxa"/>
          </w:tcPr>
          <w:p w14:paraId="5FE2DB7F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9" w:type="dxa"/>
          </w:tcPr>
          <w:p w14:paraId="1D0B76FA" w14:textId="585E9A20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5BE00526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3C3262B7" w14:textId="3E955B1B" w:rsidR="00A50E42" w:rsidRDefault="00A50E42" w:rsidP="00A50E42">
            <w:pPr>
              <w:rPr>
                <w:rFonts w:ascii="Century Gothic" w:hAnsi="Century Gothic"/>
              </w:rPr>
            </w:pPr>
          </w:p>
        </w:tc>
      </w:tr>
      <w:tr w:rsidR="00A50E42" w14:paraId="0DEC5105" w14:textId="77777777" w:rsidTr="00A50E42">
        <w:tc>
          <w:tcPr>
            <w:tcW w:w="445" w:type="dxa"/>
          </w:tcPr>
          <w:p w14:paraId="04279C93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9" w:type="dxa"/>
          </w:tcPr>
          <w:p w14:paraId="7EAE5365" w14:textId="14D27860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00C2390A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3612E51D" w14:textId="1C7FE8A2" w:rsidR="00A50E42" w:rsidRDefault="00A50E42" w:rsidP="00A50E42">
            <w:pPr>
              <w:rPr>
                <w:rFonts w:ascii="Century Gothic" w:hAnsi="Century Gothic"/>
              </w:rPr>
            </w:pPr>
          </w:p>
        </w:tc>
      </w:tr>
      <w:tr w:rsidR="00A50E42" w14:paraId="71B12455" w14:textId="77777777" w:rsidTr="00A50E42">
        <w:tc>
          <w:tcPr>
            <w:tcW w:w="445" w:type="dxa"/>
          </w:tcPr>
          <w:p w14:paraId="3DECF6B2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9" w:type="dxa"/>
          </w:tcPr>
          <w:p w14:paraId="46C0E840" w14:textId="5AB5632C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719AB411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56FAE1B1" w14:textId="69B801F7" w:rsidR="00A50E42" w:rsidRDefault="00A50E42" w:rsidP="00A50E42">
            <w:pPr>
              <w:rPr>
                <w:rFonts w:ascii="Century Gothic" w:hAnsi="Century Gothic"/>
              </w:rPr>
            </w:pPr>
          </w:p>
        </w:tc>
      </w:tr>
      <w:tr w:rsidR="00627771" w14:paraId="33270696" w14:textId="77777777" w:rsidTr="00A50E42">
        <w:tc>
          <w:tcPr>
            <w:tcW w:w="445" w:type="dxa"/>
          </w:tcPr>
          <w:p w14:paraId="26F18BDE" w14:textId="77777777" w:rsidR="00627771" w:rsidRDefault="00627771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9" w:type="dxa"/>
          </w:tcPr>
          <w:p w14:paraId="1B8F9D44" w14:textId="2D252190" w:rsidR="00627771" w:rsidRDefault="00627771" w:rsidP="00A50E42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6F90F678" w14:textId="77777777" w:rsidR="00627771" w:rsidRDefault="00627771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274C3F59" w14:textId="7BD1FA4B" w:rsidR="00627771" w:rsidRDefault="00627771" w:rsidP="00A50E42">
            <w:pPr>
              <w:rPr>
                <w:rFonts w:ascii="Century Gothic" w:hAnsi="Century Gothic"/>
              </w:rPr>
            </w:pPr>
          </w:p>
        </w:tc>
      </w:tr>
    </w:tbl>
    <w:p w14:paraId="6E62F907" w14:textId="77777777" w:rsidR="00A50E42" w:rsidRPr="00A50E42" w:rsidRDefault="00A50E42" w:rsidP="00A50E42">
      <w:pPr>
        <w:spacing w:after="0" w:line="240" w:lineRule="auto"/>
        <w:rPr>
          <w:rFonts w:ascii="Century Gothic" w:hAnsi="Century Gothic"/>
        </w:rPr>
      </w:pPr>
    </w:p>
    <w:p w14:paraId="682D8C53" w14:textId="6B79569B" w:rsidR="00627771" w:rsidRDefault="00627771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3E4CC6A" w14:textId="693D4D52" w:rsidR="00F153C4" w:rsidRDefault="00F153C4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</w:p>
    <w:p w14:paraId="699B2BF0" w14:textId="00F19113" w:rsidR="00F153C4" w:rsidRDefault="00F153C4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E57352E" w14:textId="085CFE8C" w:rsidR="00F153C4" w:rsidRDefault="00F153C4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729DECC4" w14:textId="2F9105FA" w:rsidR="00F153C4" w:rsidRDefault="00F153C4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99F1B83" w14:textId="3A59B251" w:rsidR="00F153C4" w:rsidRDefault="00F153C4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Minutes</w:t>
      </w:r>
    </w:p>
    <w:p w14:paraId="1E1AA22C" w14:textId="7ECC362A" w:rsidR="00F153C4" w:rsidRDefault="00F153C4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A447423" w14:textId="2F28652B" w:rsidR="000D340F" w:rsidRPr="00AC294D" w:rsidRDefault="00F153C4" w:rsidP="007D7499">
      <w:pPr>
        <w:spacing w:after="0" w:line="240" w:lineRule="auto"/>
        <w:rPr>
          <w:rFonts w:ascii="Century Gothic" w:hAnsi="Century Gothic"/>
          <w:b/>
          <w:bCs/>
          <w:u w:val="single"/>
        </w:rPr>
      </w:pPr>
      <w:r w:rsidRPr="00F153C4">
        <w:rPr>
          <w:rFonts w:ascii="Century Gothic" w:hAnsi="Century Gothic"/>
          <w:b/>
          <w:bCs/>
          <w:u w:val="single"/>
        </w:rPr>
        <w:t>New Business:</w:t>
      </w:r>
    </w:p>
    <w:p w14:paraId="187CFB96" w14:textId="34D3D97A" w:rsidR="00AC294D" w:rsidRDefault="00AC294D" w:rsidP="007D7499">
      <w:pPr>
        <w:spacing w:after="0" w:line="240" w:lineRule="auto"/>
        <w:rPr>
          <w:rFonts w:ascii="Century Gothic" w:hAnsi="Century Gothic"/>
          <w:b/>
          <w:bCs/>
          <w:u w:val="single"/>
        </w:rPr>
      </w:pPr>
    </w:p>
    <w:p w14:paraId="6BA8E170" w14:textId="2726AED5" w:rsidR="00BB2B73" w:rsidRDefault="00AC294D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Item 1</w:t>
      </w:r>
      <w:r w:rsidR="00A25730">
        <w:rPr>
          <w:rFonts w:ascii="Century Gothic" w:hAnsi="Century Gothic"/>
          <w:b/>
          <w:bCs/>
        </w:rPr>
        <w:t xml:space="preserve"> </w:t>
      </w:r>
      <w:r w:rsidR="00373891">
        <w:rPr>
          <w:rFonts w:ascii="Century Gothic" w:hAnsi="Century Gothic"/>
          <w:b/>
          <w:bCs/>
        </w:rPr>
        <w:t>Library Report</w:t>
      </w:r>
    </w:p>
    <w:p w14:paraId="65B1EE86" w14:textId="63E2333B" w:rsidR="00CC6974" w:rsidRDefault="00880599" w:rsidP="00373891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        </w:t>
      </w:r>
    </w:p>
    <w:p w14:paraId="688BD7EE" w14:textId="32E181C1" w:rsidR="00B107DD" w:rsidRDefault="00AC294D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Item </w:t>
      </w:r>
      <w:r w:rsidR="00A759CC">
        <w:rPr>
          <w:rFonts w:ascii="Century Gothic" w:hAnsi="Century Gothic"/>
          <w:b/>
          <w:bCs/>
        </w:rPr>
        <w:t>2</w:t>
      </w:r>
      <w:r>
        <w:rPr>
          <w:rFonts w:ascii="Century Gothic" w:hAnsi="Century Gothic"/>
          <w:b/>
          <w:bCs/>
        </w:rPr>
        <w:t xml:space="preserve"> </w:t>
      </w:r>
      <w:r w:rsidR="00207B82">
        <w:rPr>
          <w:rFonts w:ascii="Century Gothic" w:hAnsi="Century Gothic"/>
          <w:b/>
          <w:bCs/>
        </w:rPr>
        <w:t>Budget Report</w:t>
      </w:r>
    </w:p>
    <w:p w14:paraId="71809DBC" w14:textId="77777777" w:rsidR="001151D2" w:rsidRDefault="001151D2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9CF0944" w14:textId="286EC5F7" w:rsidR="001151D2" w:rsidRDefault="001151D2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Item 3 Grant Report</w:t>
      </w:r>
    </w:p>
    <w:p w14:paraId="0130DD9E" w14:textId="4AB2A634" w:rsidR="00E6272C" w:rsidRDefault="00E6272C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29EEE63" w14:textId="316398A5" w:rsidR="00E6272C" w:rsidRDefault="00E6272C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Item 3</w:t>
      </w:r>
      <w:r w:rsidR="00BC7ADF">
        <w:rPr>
          <w:rFonts w:ascii="Century Gothic" w:hAnsi="Century Gothic"/>
          <w:b/>
          <w:bCs/>
        </w:rPr>
        <w:t xml:space="preserve"> APLS</w:t>
      </w:r>
      <w:r>
        <w:rPr>
          <w:rFonts w:ascii="Century Gothic" w:hAnsi="Century Gothic"/>
          <w:b/>
          <w:bCs/>
        </w:rPr>
        <w:t xml:space="preserve"> </w:t>
      </w:r>
      <w:r w:rsidR="006017F0">
        <w:rPr>
          <w:rFonts w:ascii="Century Gothic" w:hAnsi="Century Gothic"/>
          <w:b/>
          <w:bCs/>
        </w:rPr>
        <w:t>Code Change Update</w:t>
      </w:r>
    </w:p>
    <w:p w14:paraId="7087FE9C" w14:textId="77777777" w:rsidR="00BB2B73" w:rsidRDefault="00BB2B73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19869A0" w14:textId="16841E45" w:rsidR="00BB2B73" w:rsidRDefault="00BB2B73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Item 4 </w:t>
      </w:r>
      <w:r w:rsidR="0098625A">
        <w:rPr>
          <w:rFonts w:ascii="Century Gothic" w:hAnsi="Century Gothic"/>
          <w:b/>
          <w:bCs/>
        </w:rPr>
        <w:t xml:space="preserve">Long Range Plan </w:t>
      </w:r>
      <w:r w:rsidR="00C56D21">
        <w:rPr>
          <w:rFonts w:ascii="Century Gothic" w:hAnsi="Century Gothic"/>
          <w:b/>
          <w:bCs/>
        </w:rPr>
        <w:t>Review</w:t>
      </w:r>
    </w:p>
    <w:p w14:paraId="1B3A3D80" w14:textId="24560835" w:rsidR="000A554F" w:rsidRDefault="000A554F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3858F48" w14:textId="7364526D" w:rsidR="000A554F" w:rsidRDefault="000A554F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FBB7F70" w14:textId="3F2980CC" w:rsidR="008B4F3C" w:rsidRDefault="008B4F3C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DBB487D" w14:textId="44D8E0FD" w:rsidR="0026316B" w:rsidRDefault="0026316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F3C343C" w14:textId="65D90BE2" w:rsidR="0026316B" w:rsidRDefault="0026316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6877A6D" w14:textId="1E5E5B5C" w:rsidR="007E0AFB" w:rsidRPr="0026316B" w:rsidRDefault="00F153C4" w:rsidP="007D7499">
      <w:pPr>
        <w:spacing w:after="0" w:line="240" w:lineRule="auto"/>
        <w:rPr>
          <w:rFonts w:ascii="Century Gothic" w:hAnsi="Century Gothic"/>
          <w:b/>
          <w:bCs/>
          <w:u w:val="single"/>
        </w:rPr>
      </w:pPr>
      <w:r w:rsidRPr="00F153C4">
        <w:rPr>
          <w:rFonts w:ascii="Century Gothic" w:hAnsi="Century Gothic"/>
          <w:b/>
          <w:bCs/>
          <w:u w:val="single"/>
        </w:rPr>
        <w:t>Old Business</w:t>
      </w:r>
    </w:p>
    <w:p w14:paraId="4AB5F3AC" w14:textId="765EE975" w:rsidR="007D7499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53F6B2BA" w14:textId="35AEA122" w:rsidR="001200D2" w:rsidRDefault="00AC294D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Item </w:t>
      </w:r>
      <w:r w:rsidR="005E5628">
        <w:rPr>
          <w:rFonts w:ascii="Century Gothic" w:hAnsi="Century Gothic"/>
          <w:b/>
          <w:bCs/>
        </w:rPr>
        <w:t>1</w:t>
      </w:r>
      <w:r>
        <w:rPr>
          <w:rFonts w:ascii="Century Gothic" w:hAnsi="Century Gothic"/>
          <w:b/>
          <w:bCs/>
        </w:rPr>
        <w:t xml:space="preserve"> Required Document Review</w:t>
      </w:r>
      <w:r w:rsidR="000A554F">
        <w:rPr>
          <w:rFonts w:ascii="Century Gothic" w:hAnsi="Century Gothic"/>
          <w:b/>
          <w:bCs/>
        </w:rPr>
        <w:t xml:space="preserve"> – By Laws</w:t>
      </w:r>
      <w:r>
        <w:rPr>
          <w:rFonts w:ascii="Century Gothic" w:hAnsi="Century Gothic"/>
          <w:b/>
          <w:bCs/>
        </w:rPr>
        <w:t xml:space="preserve"> (Time Permitting)</w:t>
      </w:r>
    </w:p>
    <w:p w14:paraId="2A2DF371" w14:textId="77777777" w:rsidR="00AC294D" w:rsidRDefault="00AC294D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22B9149" w14:textId="3DA60F97" w:rsidR="001200D2" w:rsidRDefault="001200D2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Item </w:t>
      </w:r>
      <w:r w:rsidR="005E5628">
        <w:rPr>
          <w:rFonts w:ascii="Century Gothic" w:hAnsi="Century Gothic"/>
          <w:b/>
          <w:bCs/>
        </w:rPr>
        <w:t>2</w:t>
      </w:r>
      <w:r>
        <w:rPr>
          <w:rFonts w:ascii="Century Gothic" w:hAnsi="Century Gothic"/>
          <w:b/>
          <w:bCs/>
        </w:rPr>
        <w:t xml:space="preserve"> Upcoming Board Meeting Dates</w:t>
      </w:r>
    </w:p>
    <w:p w14:paraId="296AE645" w14:textId="2FC1F198" w:rsidR="00E51576" w:rsidRDefault="00E51576" w:rsidP="00E51576">
      <w:pPr>
        <w:spacing w:after="0" w:line="240" w:lineRule="auto"/>
        <w:rPr>
          <w:rFonts w:ascii="Century Gothic" w:hAnsi="Century Gothic"/>
        </w:rPr>
      </w:pPr>
    </w:p>
    <w:p w14:paraId="0D6E2B79" w14:textId="35162B53" w:rsid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Other</w:t>
      </w:r>
      <w:r w:rsidR="00A910C1">
        <w:rPr>
          <w:rFonts w:ascii="Century Gothic" w:hAnsi="Century Gothic"/>
          <w:b/>
          <w:bCs/>
        </w:rPr>
        <w:t>/Open Discussion</w:t>
      </w:r>
    </w:p>
    <w:p w14:paraId="1CE951BA" w14:textId="77777777" w:rsidR="00C92E20" w:rsidRDefault="00C92E20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8EFE7B4" w14:textId="401C68B2" w:rsidR="00C92E20" w:rsidRDefault="009A7183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Public Comments</w:t>
      </w:r>
    </w:p>
    <w:p w14:paraId="4165CC9A" w14:textId="7A3504D6" w:rsidR="009A7183" w:rsidRDefault="009A7183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720A10A" w14:textId="478CF952" w:rsidR="008E08E8" w:rsidRDefault="00C92E20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</w:t>
      </w:r>
    </w:p>
    <w:p w14:paraId="67B4CD9C" w14:textId="1E40B7C9" w:rsidR="00E51576" w:rsidRDefault="00E51576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33D752E4" w14:textId="769C432C" w:rsidR="00E51576" w:rsidRPr="00E51576" w:rsidRDefault="00E51576" w:rsidP="007D7499">
      <w:pPr>
        <w:spacing w:after="0" w:line="240" w:lineRule="auto"/>
        <w:rPr>
          <w:rFonts w:ascii="Century Gothic" w:hAnsi="Century Gothic"/>
          <w:b/>
          <w:bCs/>
        </w:rPr>
      </w:pPr>
    </w:p>
    <w:sectPr w:rsidR="00E51576" w:rsidRPr="00E51576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072092">
    <w:abstractNumId w:val="0"/>
  </w:num>
  <w:num w:numId="2" w16cid:durableId="1838765552">
    <w:abstractNumId w:val="1"/>
  </w:num>
  <w:num w:numId="3" w16cid:durableId="2081900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70D31"/>
    <w:rsid w:val="00081D69"/>
    <w:rsid w:val="000A1E0B"/>
    <w:rsid w:val="000A554F"/>
    <w:rsid w:val="000D2A66"/>
    <w:rsid w:val="000D340F"/>
    <w:rsid w:val="00102DB3"/>
    <w:rsid w:val="001151D2"/>
    <w:rsid w:val="001200D2"/>
    <w:rsid w:val="001226BF"/>
    <w:rsid w:val="00146A65"/>
    <w:rsid w:val="001B7EBE"/>
    <w:rsid w:val="001F1A2A"/>
    <w:rsid w:val="00207B82"/>
    <w:rsid w:val="0022168D"/>
    <w:rsid w:val="0026316B"/>
    <w:rsid w:val="002E1A1F"/>
    <w:rsid w:val="003027FE"/>
    <w:rsid w:val="00334E0E"/>
    <w:rsid w:val="00357069"/>
    <w:rsid w:val="00373891"/>
    <w:rsid w:val="00377049"/>
    <w:rsid w:val="00384FD1"/>
    <w:rsid w:val="003C15AF"/>
    <w:rsid w:val="003D35D5"/>
    <w:rsid w:val="003E7A24"/>
    <w:rsid w:val="004629A8"/>
    <w:rsid w:val="00474AC4"/>
    <w:rsid w:val="004A20DB"/>
    <w:rsid w:val="004B1432"/>
    <w:rsid w:val="00506EDC"/>
    <w:rsid w:val="005A42C4"/>
    <w:rsid w:val="005B6E08"/>
    <w:rsid w:val="005D3E33"/>
    <w:rsid w:val="005E5628"/>
    <w:rsid w:val="006017F0"/>
    <w:rsid w:val="006219E3"/>
    <w:rsid w:val="00627771"/>
    <w:rsid w:val="0064563A"/>
    <w:rsid w:val="006528FB"/>
    <w:rsid w:val="0068635C"/>
    <w:rsid w:val="00707F1C"/>
    <w:rsid w:val="00726D78"/>
    <w:rsid w:val="00735E72"/>
    <w:rsid w:val="0076027F"/>
    <w:rsid w:val="007C088F"/>
    <w:rsid w:val="007D1578"/>
    <w:rsid w:val="007D7499"/>
    <w:rsid w:val="007E0AFB"/>
    <w:rsid w:val="007E5DB0"/>
    <w:rsid w:val="00810414"/>
    <w:rsid w:val="00825E34"/>
    <w:rsid w:val="00851BCC"/>
    <w:rsid w:val="008608FF"/>
    <w:rsid w:val="008642B1"/>
    <w:rsid w:val="00880599"/>
    <w:rsid w:val="008B4F3C"/>
    <w:rsid w:val="008E08E8"/>
    <w:rsid w:val="008E5C53"/>
    <w:rsid w:val="009502D0"/>
    <w:rsid w:val="0098625A"/>
    <w:rsid w:val="009A7183"/>
    <w:rsid w:val="009D1408"/>
    <w:rsid w:val="009D2BA1"/>
    <w:rsid w:val="009F2E10"/>
    <w:rsid w:val="00A14AE8"/>
    <w:rsid w:val="00A25730"/>
    <w:rsid w:val="00A50E42"/>
    <w:rsid w:val="00A60F60"/>
    <w:rsid w:val="00A66CD8"/>
    <w:rsid w:val="00A759CC"/>
    <w:rsid w:val="00A87EF2"/>
    <w:rsid w:val="00A90B9C"/>
    <w:rsid w:val="00A910C1"/>
    <w:rsid w:val="00AA17F8"/>
    <w:rsid w:val="00AB645D"/>
    <w:rsid w:val="00AC294D"/>
    <w:rsid w:val="00AE3FD4"/>
    <w:rsid w:val="00B107DD"/>
    <w:rsid w:val="00B17B93"/>
    <w:rsid w:val="00B31A49"/>
    <w:rsid w:val="00B8554A"/>
    <w:rsid w:val="00BA3FDF"/>
    <w:rsid w:val="00BB2B73"/>
    <w:rsid w:val="00BC1ADA"/>
    <w:rsid w:val="00BC7ADF"/>
    <w:rsid w:val="00C56D21"/>
    <w:rsid w:val="00C73EE7"/>
    <w:rsid w:val="00C92E20"/>
    <w:rsid w:val="00CC6974"/>
    <w:rsid w:val="00D4208B"/>
    <w:rsid w:val="00D527C3"/>
    <w:rsid w:val="00D53B58"/>
    <w:rsid w:val="00D558C5"/>
    <w:rsid w:val="00DA1EE0"/>
    <w:rsid w:val="00DD6890"/>
    <w:rsid w:val="00E0700C"/>
    <w:rsid w:val="00E20C50"/>
    <w:rsid w:val="00E407F0"/>
    <w:rsid w:val="00E45795"/>
    <w:rsid w:val="00E51576"/>
    <w:rsid w:val="00E6272C"/>
    <w:rsid w:val="00E97A1F"/>
    <w:rsid w:val="00EA1ADE"/>
    <w:rsid w:val="00EB0550"/>
    <w:rsid w:val="00EE3CD0"/>
    <w:rsid w:val="00EE3FDE"/>
    <w:rsid w:val="00EF08E1"/>
    <w:rsid w:val="00F01D29"/>
    <w:rsid w:val="00F153C4"/>
    <w:rsid w:val="00F4245E"/>
    <w:rsid w:val="00FA2515"/>
    <w:rsid w:val="00FA7975"/>
    <w:rsid w:val="00FA7EB8"/>
    <w:rsid w:val="00FB223A"/>
    <w:rsid w:val="00FB464B"/>
    <w:rsid w:val="00FB7111"/>
    <w:rsid w:val="00FF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616BA22C-C399-4179-8102-B57D739B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7283DE8697FF41A2E577B9427EC3A9" ma:contentTypeVersion="3" ma:contentTypeDescription="Create a new document." ma:contentTypeScope="" ma:versionID="2c320881efe990f2a7de65f0025f8a8c">
  <xsd:schema xmlns:xsd="http://www.w3.org/2001/XMLSchema" xmlns:xs="http://www.w3.org/2001/XMLSchema" xmlns:p="http://schemas.microsoft.com/office/2006/metadata/properties" xmlns:ns3="db932ea2-d9bc-46f8-8733-c39db8156532" targetNamespace="http://schemas.microsoft.com/office/2006/metadata/properties" ma:root="true" ma:fieldsID="03f0b2b452f4e313154f5b4d059dc524" ns3:_="">
    <xsd:import namespace="db932ea2-d9bc-46f8-8733-c39db81565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32ea2-d9bc-46f8-8733-c39db8156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023398-2F61-4702-8372-8E7B2FBC1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932ea2-d9bc-46f8-8733-c39db81565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CA062-8755-4FA2-90C3-BB1880BC8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A2F69-65A3-4599-B78E-D0A118A511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Dan Dearing</cp:lastModifiedBy>
  <cp:revision>2</cp:revision>
  <cp:lastPrinted>2026-07-08T21:36:00Z</cp:lastPrinted>
  <dcterms:created xsi:type="dcterms:W3CDTF">2026-07-23T14:42:00Z</dcterms:created>
  <dcterms:modified xsi:type="dcterms:W3CDTF">2026-07-23T14:42:00Z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0x010100CB7283DE8697FF41A2E577B9427EC3A9</vt:lpwstr>
  </property>
</Properties>
</file>